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746" w:rsidRDefault="00683746" w:rsidP="00D34004">
      <w:pPr>
        <w:rPr>
          <w:rFonts w:ascii="Arial" w:hAnsi="Arial"/>
          <w:b/>
        </w:rPr>
      </w:pPr>
    </w:p>
    <w:p w:rsidR="00A10848" w:rsidRPr="00593223" w:rsidRDefault="00CF2C45" w:rsidP="00A10848">
      <w:pPr>
        <w:jc w:val="center"/>
        <w:rPr>
          <w:rFonts w:ascii="Arial" w:hAnsi="Arial"/>
          <w:b/>
        </w:rPr>
      </w:pPr>
      <w:r w:rsidRPr="00593223">
        <w:rPr>
          <w:rFonts w:ascii="Arial" w:hAnsi="Arial"/>
          <w:b/>
        </w:rPr>
        <w:t xml:space="preserve">ANÁLISIS RESULTADOS </w:t>
      </w:r>
      <w:r w:rsidR="00593223" w:rsidRPr="00593223">
        <w:rPr>
          <w:rFonts w:ascii="Arial" w:hAnsi="Arial"/>
          <w:b/>
        </w:rPr>
        <w:t>____</w:t>
      </w:r>
      <w:r w:rsidR="00A10848" w:rsidRPr="00593223">
        <w:rPr>
          <w:rFonts w:ascii="Arial" w:hAnsi="Arial"/>
          <w:b/>
        </w:rPr>
        <w:t xml:space="preserve"> EVALUACIÓN</w:t>
      </w:r>
    </w:p>
    <w:p w:rsidR="00FC5D5C" w:rsidRPr="00593223" w:rsidRDefault="00A10848" w:rsidP="00A10848">
      <w:pPr>
        <w:jc w:val="center"/>
        <w:rPr>
          <w:rFonts w:ascii="Arial" w:hAnsi="Arial"/>
          <w:b/>
        </w:rPr>
      </w:pPr>
      <w:r w:rsidRPr="00593223">
        <w:rPr>
          <w:rFonts w:ascii="Arial" w:hAnsi="Arial"/>
          <w:b/>
        </w:rPr>
        <w:t>DEPARTAMENTO DE ______________________________________________</w:t>
      </w:r>
    </w:p>
    <w:p w:rsidR="00FC5D5C" w:rsidRPr="00593223" w:rsidRDefault="00FC5D5C" w:rsidP="00A10848">
      <w:pPr>
        <w:jc w:val="center"/>
        <w:rPr>
          <w:rFonts w:ascii="Arial" w:hAnsi="Arial"/>
        </w:rPr>
      </w:pPr>
    </w:p>
    <w:p w:rsidR="00903563" w:rsidRPr="00903563" w:rsidRDefault="00593223" w:rsidP="00903563">
      <w:pPr>
        <w:ind w:firstLine="708"/>
        <w:rPr>
          <w:rFonts w:ascii="Arial" w:hAnsi="Arial"/>
          <w:b/>
          <w:sz w:val="28"/>
          <w:u w:val="single"/>
        </w:rPr>
      </w:pPr>
      <w:r w:rsidRPr="00903563">
        <w:rPr>
          <w:rFonts w:ascii="Arial" w:hAnsi="Arial"/>
          <w:b/>
          <w:sz w:val="28"/>
          <w:u w:val="single"/>
        </w:rPr>
        <w:t>1º ESO</w:t>
      </w:r>
    </w:p>
    <w:p w:rsidR="00A10848" w:rsidRPr="00593223" w:rsidRDefault="00A10848" w:rsidP="00903563">
      <w:pPr>
        <w:ind w:firstLine="708"/>
        <w:rPr>
          <w:rFonts w:ascii="Arial" w:hAnsi="Arial"/>
          <w:b/>
          <w:u w:val="single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1791"/>
        <w:gridCol w:w="2610"/>
        <w:gridCol w:w="2610"/>
        <w:gridCol w:w="2610"/>
      </w:tblGrid>
      <w:tr w:rsidR="00593223" w:rsidRPr="00593223">
        <w:trPr>
          <w:trHeight w:val="570"/>
        </w:trPr>
        <w:tc>
          <w:tcPr>
            <w:tcW w:w="2518" w:type="dxa"/>
            <w:tcBorders>
              <w:bottom w:val="single" w:sz="4" w:space="0" w:color="000000" w:themeColor="text1"/>
            </w:tcBorders>
          </w:tcPr>
          <w:p w:rsidR="00593223" w:rsidRPr="00593223" w:rsidRDefault="0059322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593223" w:rsidRPr="00593223" w:rsidRDefault="00593223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593223" w:rsidRPr="00593223" w:rsidRDefault="00593223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593223" w:rsidRPr="00593223" w:rsidRDefault="00593223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</w:tr>
      <w:tr w:rsidR="00593223" w:rsidRPr="00593223">
        <w:tc>
          <w:tcPr>
            <w:tcW w:w="2518" w:type="dxa"/>
          </w:tcPr>
          <w:p w:rsidR="00593223" w:rsidRPr="00593223" w:rsidRDefault="0059322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BILINGÜE</w:t>
            </w:r>
          </w:p>
        </w:tc>
        <w:tc>
          <w:tcPr>
            <w:tcW w:w="3969" w:type="dxa"/>
          </w:tcPr>
          <w:p w:rsidR="00593223" w:rsidRPr="00593223" w:rsidRDefault="00593223" w:rsidP="00A10848">
            <w:pPr>
              <w:jc w:val="center"/>
              <w:rPr>
                <w:rFonts w:ascii="Arial" w:hAnsi="Arial"/>
              </w:rPr>
            </w:pPr>
          </w:p>
          <w:p w:rsidR="00593223" w:rsidRPr="00593223" w:rsidRDefault="00593223" w:rsidP="00A10848">
            <w:pPr>
              <w:jc w:val="center"/>
              <w:rPr>
                <w:rFonts w:ascii="Arial" w:hAnsi="Arial"/>
              </w:rPr>
            </w:pPr>
          </w:p>
          <w:p w:rsidR="00593223" w:rsidRPr="00593223" w:rsidRDefault="0059322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593223" w:rsidRPr="00593223" w:rsidRDefault="0059322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593223" w:rsidRPr="00593223" w:rsidRDefault="00593223" w:rsidP="00A10848">
            <w:pPr>
              <w:jc w:val="center"/>
              <w:rPr>
                <w:rFonts w:ascii="Arial" w:hAnsi="Arial"/>
              </w:rPr>
            </w:pPr>
          </w:p>
        </w:tc>
      </w:tr>
      <w:tr w:rsidR="00593223" w:rsidRPr="00593223">
        <w:tc>
          <w:tcPr>
            <w:tcW w:w="2518" w:type="dxa"/>
          </w:tcPr>
          <w:p w:rsidR="00593223" w:rsidRPr="00593223" w:rsidRDefault="0059322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NO BILINGÜE</w:t>
            </w:r>
          </w:p>
        </w:tc>
        <w:tc>
          <w:tcPr>
            <w:tcW w:w="3969" w:type="dxa"/>
          </w:tcPr>
          <w:p w:rsidR="00593223" w:rsidRPr="00593223" w:rsidRDefault="00593223" w:rsidP="00A10848">
            <w:pPr>
              <w:jc w:val="center"/>
              <w:rPr>
                <w:rFonts w:ascii="Arial" w:hAnsi="Arial"/>
              </w:rPr>
            </w:pPr>
          </w:p>
          <w:p w:rsidR="00593223" w:rsidRPr="00593223" w:rsidRDefault="00593223" w:rsidP="00A10848">
            <w:pPr>
              <w:jc w:val="center"/>
              <w:rPr>
                <w:rFonts w:ascii="Arial" w:hAnsi="Arial"/>
              </w:rPr>
            </w:pPr>
          </w:p>
          <w:p w:rsidR="00593223" w:rsidRPr="00593223" w:rsidRDefault="0059322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593223" w:rsidRPr="00593223" w:rsidRDefault="0059322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593223" w:rsidRPr="00593223" w:rsidRDefault="00593223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A10848" w:rsidRPr="00593223" w:rsidRDefault="00A10848" w:rsidP="00A10848">
      <w:pPr>
        <w:jc w:val="center"/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1853"/>
        <w:gridCol w:w="4168"/>
        <w:gridCol w:w="859"/>
        <w:gridCol w:w="1003"/>
        <w:gridCol w:w="886"/>
        <w:gridCol w:w="852"/>
      </w:tblGrid>
      <w:tr w:rsidR="00A10848" w:rsidRPr="00593223">
        <w:trPr>
          <w:trHeight w:val="140"/>
        </w:trPr>
        <w:tc>
          <w:tcPr>
            <w:tcW w:w="2549" w:type="dxa"/>
            <w:vMerge w:val="restart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7341" w:type="dxa"/>
            <w:vMerge w:val="restart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CRITERIOS DE EVALUACIÓN TRABAJADOS</w:t>
            </w:r>
          </w:p>
        </w:tc>
        <w:tc>
          <w:tcPr>
            <w:tcW w:w="3516" w:type="dxa"/>
            <w:gridSpan w:val="4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 MEDIO ALCANZADO</w:t>
            </w:r>
          </w:p>
        </w:tc>
      </w:tr>
      <w:tr w:rsidR="00A10848" w:rsidRPr="00593223">
        <w:trPr>
          <w:trHeight w:val="140"/>
        </w:trPr>
        <w:tc>
          <w:tcPr>
            <w:tcW w:w="2549" w:type="dxa"/>
            <w:vMerge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7341" w:type="dxa"/>
            <w:vMerge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ALTO </w:t>
            </w:r>
          </w:p>
        </w:tc>
        <w:tc>
          <w:tcPr>
            <w:tcW w:w="828" w:type="dxa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MEDIO</w:t>
            </w:r>
          </w:p>
        </w:tc>
        <w:tc>
          <w:tcPr>
            <w:tcW w:w="944" w:type="dxa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BAJO</w:t>
            </w:r>
          </w:p>
        </w:tc>
        <w:tc>
          <w:tcPr>
            <w:tcW w:w="863" w:type="dxa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MUY BAJO</w:t>
            </w:r>
          </w:p>
        </w:tc>
      </w:tr>
      <w:tr w:rsidR="00A10848" w:rsidRPr="00593223">
        <w:tc>
          <w:tcPr>
            <w:tcW w:w="2549" w:type="dxa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BILINGÜE</w:t>
            </w:r>
          </w:p>
        </w:tc>
        <w:tc>
          <w:tcPr>
            <w:tcW w:w="7341" w:type="dxa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</w:p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</w:p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28" w:type="dxa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944" w:type="dxa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63" w:type="dxa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</w:p>
        </w:tc>
      </w:tr>
      <w:tr w:rsidR="00A10848" w:rsidRPr="00593223">
        <w:tc>
          <w:tcPr>
            <w:tcW w:w="2549" w:type="dxa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NO BILINGÜE</w:t>
            </w:r>
          </w:p>
        </w:tc>
        <w:tc>
          <w:tcPr>
            <w:tcW w:w="7341" w:type="dxa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</w:p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</w:p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28" w:type="dxa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944" w:type="dxa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63" w:type="dxa"/>
          </w:tcPr>
          <w:p w:rsidR="00A10848" w:rsidRPr="00593223" w:rsidRDefault="00A10848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995969" w:rsidRPr="00593223" w:rsidRDefault="00995969" w:rsidP="00903563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89"/>
        <w:gridCol w:w="7532"/>
      </w:tblGrid>
      <w:tr w:rsidR="00995969" w:rsidRPr="00593223">
        <w:trPr>
          <w:trHeight w:val="281"/>
        </w:trPr>
        <w:tc>
          <w:tcPr>
            <w:tcW w:w="2549" w:type="dxa"/>
            <w:vMerge w:val="restart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ADECUACIÓN DE LOS MATERIALES Y RECURSOS DIDÁCTICOS</w:t>
            </w:r>
          </w:p>
        </w:tc>
      </w:tr>
      <w:tr w:rsidR="00995969" w:rsidRPr="00593223">
        <w:trPr>
          <w:trHeight w:val="281"/>
        </w:trPr>
        <w:tc>
          <w:tcPr>
            <w:tcW w:w="2549" w:type="dxa"/>
            <w:vMerge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</w:tc>
      </w:tr>
      <w:tr w:rsidR="00995969" w:rsidRPr="00593223">
        <w:tc>
          <w:tcPr>
            <w:tcW w:w="2549" w:type="dxa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BILINGÜE</w:t>
            </w:r>
          </w:p>
        </w:tc>
        <w:tc>
          <w:tcPr>
            <w:tcW w:w="11026" w:type="dxa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</w:tc>
      </w:tr>
      <w:tr w:rsidR="00995969" w:rsidRPr="00593223">
        <w:tc>
          <w:tcPr>
            <w:tcW w:w="2549" w:type="dxa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NO BILINGÜE</w:t>
            </w:r>
          </w:p>
        </w:tc>
        <w:tc>
          <w:tcPr>
            <w:tcW w:w="11026" w:type="dxa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995969" w:rsidRPr="00593223" w:rsidRDefault="00995969" w:rsidP="00A10848">
      <w:pPr>
        <w:jc w:val="center"/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84"/>
        <w:gridCol w:w="7537"/>
      </w:tblGrid>
      <w:tr w:rsidR="00995969" w:rsidRPr="00593223">
        <w:trPr>
          <w:trHeight w:val="281"/>
        </w:trPr>
        <w:tc>
          <w:tcPr>
            <w:tcW w:w="2549" w:type="dxa"/>
            <w:vMerge w:val="restart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DISTRIBUCIÓN DE ESPACIOS Y TIEMPOS</w:t>
            </w:r>
          </w:p>
        </w:tc>
      </w:tr>
      <w:tr w:rsidR="00995969" w:rsidRPr="00593223">
        <w:trPr>
          <w:trHeight w:val="281"/>
        </w:trPr>
        <w:tc>
          <w:tcPr>
            <w:tcW w:w="2549" w:type="dxa"/>
            <w:vMerge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</w:tc>
      </w:tr>
      <w:tr w:rsidR="00995969" w:rsidRPr="00593223">
        <w:tc>
          <w:tcPr>
            <w:tcW w:w="2549" w:type="dxa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BILINGÜE</w:t>
            </w:r>
          </w:p>
        </w:tc>
        <w:tc>
          <w:tcPr>
            <w:tcW w:w="11026" w:type="dxa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</w:tc>
      </w:tr>
      <w:tr w:rsidR="00995969" w:rsidRPr="00593223">
        <w:tc>
          <w:tcPr>
            <w:tcW w:w="2549" w:type="dxa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NO BILINGÜE</w:t>
            </w:r>
          </w:p>
        </w:tc>
        <w:tc>
          <w:tcPr>
            <w:tcW w:w="11026" w:type="dxa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995969" w:rsidRPr="00593223" w:rsidRDefault="00995969" w:rsidP="00995969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80"/>
        <w:gridCol w:w="7541"/>
      </w:tblGrid>
      <w:tr w:rsidR="00995969" w:rsidRPr="00593223">
        <w:trPr>
          <w:trHeight w:val="281"/>
        </w:trPr>
        <w:tc>
          <w:tcPr>
            <w:tcW w:w="2549" w:type="dxa"/>
            <w:vMerge w:val="restart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lastRenderedPageBreak/>
              <w:t>NIVEL</w:t>
            </w:r>
          </w:p>
        </w:tc>
        <w:tc>
          <w:tcPr>
            <w:tcW w:w="11026" w:type="dxa"/>
            <w:vMerge w:val="restart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MÉTODOS DIDÁCTICOS Y PEDAGÓGICOS UTILIZADOS</w:t>
            </w:r>
          </w:p>
        </w:tc>
      </w:tr>
      <w:tr w:rsidR="00995969" w:rsidRPr="00593223">
        <w:trPr>
          <w:trHeight w:val="281"/>
        </w:trPr>
        <w:tc>
          <w:tcPr>
            <w:tcW w:w="2549" w:type="dxa"/>
            <w:vMerge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</w:tc>
      </w:tr>
      <w:tr w:rsidR="00995969" w:rsidRPr="00593223">
        <w:tc>
          <w:tcPr>
            <w:tcW w:w="2549" w:type="dxa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BILINGÜE</w:t>
            </w:r>
          </w:p>
        </w:tc>
        <w:tc>
          <w:tcPr>
            <w:tcW w:w="11026" w:type="dxa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</w:tc>
      </w:tr>
      <w:tr w:rsidR="00995969" w:rsidRPr="00593223">
        <w:tc>
          <w:tcPr>
            <w:tcW w:w="2549" w:type="dxa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NO BILINGÜE</w:t>
            </w:r>
          </w:p>
        </w:tc>
        <w:tc>
          <w:tcPr>
            <w:tcW w:w="11026" w:type="dxa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995969" w:rsidRPr="00593223" w:rsidRDefault="00995969" w:rsidP="00995969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87"/>
        <w:gridCol w:w="7534"/>
      </w:tblGrid>
      <w:tr w:rsidR="00995969" w:rsidRPr="00593223">
        <w:trPr>
          <w:trHeight w:val="281"/>
        </w:trPr>
        <w:tc>
          <w:tcPr>
            <w:tcW w:w="2549" w:type="dxa"/>
            <w:vMerge w:val="restart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995969" w:rsidRPr="00593223" w:rsidRDefault="00995969" w:rsidP="00701F62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 xml:space="preserve">ADECUACIÓN DE LOS </w:t>
            </w:r>
            <w:r w:rsidR="00701F62">
              <w:rPr>
                <w:rFonts w:ascii="Arial" w:hAnsi="Arial" w:cs="Arial"/>
                <w:szCs w:val="22"/>
              </w:rPr>
              <w:t>SITUACIONES</w:t>
            </w:r>
            <w:r w:rsidRPr="00593223">
              <w:rPr>
                <w:rFonts w:ascii="Arial" w:hAnsi="Arial" w:cs="Arial"/>
                <w:szCs w:val="22"/>
              </w:rPr>
              <w:t xml:space="preserve"> DE APRENDIZAJE EVALUABLES</w:t>
            </w:r>
          </w:p>
        </w:tc>
      </w:tr>
      <w:tr w:rsidR="00995969" w:rsidRPr="00593223">
        <w:trPr>
          <w:trHeight w:val="281"/>
        </w:trPr>
        <w:tc>
          <w:tcPr>
            <w:tcW w:w="2549" w:type="dxa"/>
            <w:vMerge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</w:tc>
      </w:tr>
      <w:tr w:rsidR="00995969" w:rsidRPr="00593223">
        <w:tc>
          <w:tcPr>
            <w:tcW w:w="2549" w:type="dxa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BILINGÜE</w:t>
            </w:r>
          </w:p>
        </w:tc>
        <w:tc>
          <w:tcPr>
            <w:tcW w:w="11026" w:type="dxa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</w:tc>
      </w:tr>
      <w:tr w:rsidR="00995969" w:rsidRPr="00593223">
        <w:tc>
          <w:tcPr>
            <w:tcW w:w="2549" w:type="dxa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NO BILINGÜE</w:t>
            </w:r>
          </w:p>
        </w:tc>
        <w:tc>
          <w:tcPr>
            <w:tcW w:w="11026" w:type="dxa"/>
          </w:tcPr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  <w:p w:rsidR="00995969" w:rsidRPr="00593223" w:rsidRDefault="00995969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3276A4" w:rsidRPr="00593223" w:rsidRDefault="003276A4" w:rsidP="00995969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75"/>
        <w:gridCol w:w="7546"/>
      </w:tblGrid>
      <w:tr w:rsidR="003276A4" w:rsidRPr="00593223">
        <w:trPr>
          <w:trHeight w:val="281"/>
        </w:trPr>
        <w:tc>
          <w:tcPr>
            <w:tcW w:w="2549" w:type="dxa"/>
            <w:vMerge w:val="restart"/>
          </w:tcPr>
          <w:p w:rsidR="003276A4" w:rsidRPr="00593223" w:rsidRDefault="003276A4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3276A4" w:rsidRPr="00593223" w:rsidRDefault="003276A4" w:rsidP="003276A4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ESTRATEGIAS E INSTRUMENTOS DE EVALUACIÓN EMPLEADOS</w:t>
            </w:r>
          </w:p>
        </w:tc>
      </w:tr>
      <w:tr w:rsidR="003276A4" w:rsidRPr="00593223">
        <w:trPr>
          <w:trHeight w:val="281"/>
        </w:trPr>
        <w:tc>
          <w:tcPr>
            <w:tcW w:w="2549" w:type="dxa"/>
            <w:vMerge/>
          </w:tcPr>
          <w:p w:rsidR="003276A4" w:rsidRPr="00593223" w:rsidRDefault="003276A4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3276A4" w:rsidRPr="00593223" w:rsidRDefault="003276A4" w:rsidP="00A10848">
            <w:pPr>
              <w:jc w:val="center"/>
              <w:rPr>
                <w:rFonts w:ascii="Arial" w:hAnsi="Arial"/>
              </w:rPr>
            </w:pPr>
          </w:p>
        </w:tc>
      </w:tr>
      <w:tr w:rsidR="003276A4" w:rsidRPr="00593223">
        <w:tc>
          <w:tcPr>
            <w:tcW w:w="2549" w:type="dxa"/>
          </w:tcPr>
          <w:p w:rsidR="003276A4" w:rsidRPr="00593223" w:rsidRDefault="003276A4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BILINGÜE</w:t>
            </w:r>
          </w:p>
        </w:tc>
        <w:tc>
          <w:tcPr>
            <w:tcW w:w="11026" w:type="dxa"/>
          </w:tcPr>
          <w:p w:rsidR="003276A4" w:rsidRPr="00593223" w:rsidRDefault="003276A4" w:rsidP="00A10848">
            <w:pPr>
              <w:jc w:val="center"/>
              <w:rPr>
                <w:rFonts w:ascii="Arial" w:hAnsi="Arial"/>
              </w:rPr>
            </w:pPr>
          </w:p>
          <w:p w:rsidR="003276A4" w:rsidRPr="00593223" w:rsidRDefault="003276A4" w:rsidP="00A10848">
            <w:pPr>
              <w:jc w:val="center"/>
              <w:rPr>
                <w:rFonts w:ascii="Arial" w:hAnsi="Arial"/>
              </w:rPr>
            </w:pPr>
          </w:p>
          <w:p w:rsidR="003276A4" w:rsidRPr="00593223" w:rsidRDefault="003276A4" w:rsidP="00A10848">
            <w:pPr>
              <w:jc w:val="center"/>
              <w:rPr>
                <w:rFonts w:ascii="Arial" w:hAnsi="Arial"/>
              </w:rPr>
            </w:pPr>
          </w:p>
        </w:tc>
      </w:tr>
      <w:tr w:rsidR="003276A4" w:rsidRPr="00593223">
        <w:tc>
          <w:tcPr>
            <w:tcW w:w="2549" w:type="dxa"/>
          </w:tcPr>
          <w:p w:rsidR="003276A4" w:rsidRPr="00593223" w:rsidRDefault="003276A4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NO BILINGÜE</w:t>
            </w:r>
          </w:p>
        </w:tc>
        <w:tc>
          <w:tcPr>
            <w:tcW w:w="11026" w:type="dxa"/>
          </w:tcPr>
          <w:p w:rsidR="003276A4" w:rsidRPr="00593223" w:rsidRDefault="003276A4" w:rsidP="00A10848">
            <w:pPr>
              <w:jc w:val="center"/>
              <w:rPr>
                <w:rFonts w:ascii="Arial" w:hAnsi="Arial"/>
              </w:rPr>
            </w:pPr>
          </w:p>
          <w:p w:rsidR="003276A4" w:rsidRPr="00593223" w:rsidRDefault="003276A4" w:rsidP="00A10848">
            <w:pPr>
              <w:jc w:val="center"/>
              <w:rPr>
                <w:rFonts w:ascii="Arial" w:hAnsi="Arial"/>
              </w:rPr>
            </w:pPr>
          </w:p>
          <w:p w:rsidR="003276A4" w:rsidRPr="00593223" w:rsidRDefault="003276A4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4267A3" w:rsidRPr="00593223" w:rsidRDefault="004267A3" w:rsidP="00995969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74"/>
        <w:gridCol w:w="7547"/>
      </w:tblGrid>
      <w:tr w:rsidR="004267A3" w:rsidRPr="00593223">
        <w:trPr>
          <w:trHeight w:val="281"/>
        </w:trPr>
        <w:tc>
          <w:tcPr>
            <w:tcW w:w="2549" w:type="dxa"/>
            <w:vMerge w:val="restart"/>
          </w:tcPr>
          <w:p w:rsidR="004267A3" w:rsidRPr="00593223" w:rsidRDefault="004267A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4267A3" w:rsidRPr="00593223" w:rsidRDefault="004267A3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  <w:r w:rsidRPr="00593223">
              <w:rPr>
                <w:rFonts w:ascii="Arial" w:hAnsi="Arial" w:cs="Arial"/>
                <w:szCs w:val="22"/>
              </w:rPr>
              <w:t>ANÁLISIS E IDENTIFICACIÓN DE LAS CAUSAS DE LOS RESULTADOS</w:t>
            </w:r>
          </w:p>
          <w:p w:rsidR="004267A3" w:rsidRPr="00593223" w:rsidRDefault="004267A3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</w:p>
          <w:p w:rsidR="004267A3" w:rsidRPr="00593223" w:rsidRDefault="004267A3" w:rsidP="004267A3">
            <w:pPr>
              <w:jc w:val="center"/>
              <w:rPr>
                <w:rFonts w:ascii="Arial" w:hAnsi="Arial"/>
              </w:rPr>
            </w:pPr>
          </w:p>
        </w:tc>
      </w:tr>
      <w:tr w:rsidR="004267A3" w:rsidRPr="00593223">
        <w:trPr>
          <w:trHeight w:val="281"/>
        </w:trPr>
        <w:tc>
          <w:tcPr>
            <w:tcW w:w="2549" w:type="dxa"/>
            <w:vMerge/>
          </w:tcPr>
          <w:p w:rsidR="004267A3" w:rsidRPr="00593223" w:rsidRDefault="004267A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4267A3" w:rsidRPr="00593223" w:rsidRDefault="004267A3" w:rsidP="00A10848">
            <w:pPr>
              <w:jc w:val="center"/>
              <w:rPr>
                <w:rFonts w:ascii="Arial" w:hAnsi="Arial"/>
              </w:rPr>
            </w:pPr>
          </w:p>
        </w:tc>
      </w:tr>
      <w:tr w:rsidR="004267A3" w:rsidRPr="00593223">
        <w:tc>
          <w:tcPr>
            <w:tcW w:w="2549" w:type="dxa"/>
          </w:tcPr>
          <w:p w:rsidR="004267A3" w:rsidRPr="00593223" w:rsidRDefault="004267A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BILINGÜE</w:t>
            </w:r>
          </w:p>
        </w:tc>
        <w:tc>
          <w:tcPr>
            <w:tcW w:w="11026" w:type="dxa"/>
          </w:tcPr>
          <w:p w:rsidR="004267A3" w:rsidRPr="00593223" w:rsidRDefault="004267A3" w:rsidP="00A10848">
            <w:pPr>
              <w:jc w:val="center"/>
              <w:rPr>
                <w:rFonts w:ascii="Arial" w:hAnsi="Arial"/>
              </w:rPr>
            </w:pPr>
          </w:p>
          <w:p w:rsidR="004267A3" w:rsidRPr="00593223" w:rsidRDefault="004267A3" w:rsidP="00A10848">
            <w:pPr>
              <w:jc w:val="center"/>
              <w:rPr>
                <w:rFonts w:ascii="Arial" w:hAnsi="Arial"/>
              </w:rPr>
            </w:pPr>
          </w:p>
          <w:p w:rsidR="004267A3" w:rsidRPr="00593223" w:rsidRDefault="004267A3" w:rsidP="00A10848">
            <w:pPr>
              <w:jc w:val="center"/>
              <w:rPr>
                <w:rFonts w:ascii="Arial" w:hAnsi="Arial"/>
              </w:rPr>
            </w:pPr>
          </w:p>
        </w:tc>
      </w:tr>
      <w:tr w:rsidR="004267A3" w:rsidRPr="00593223">
        <w:tc>
          <w:tcPr>
            <w:tcW w:w="2549" w:type="dxa"/>
          </w:tcPr>
          <w:p w:rsidR="004267A3" w:rsidRPr="00593223" w:rsidRDefault="004267A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NO BILINGÜE</w:t>
            </w:r>
          </w:p>
        </w:tc>
        <w:tc>
          <w:tcPr>
            <w:tcW w:w="11026" w:type="dxa"/>
          </w:tcPr>
          <w:p w:rsidR="004267A3" w:rsidRPr="00593223" w:rsidRDefault="004267A3" w:rsidP="00A10848">
            <w:pPr>
              <w:jc w:val="center"/>
              <w:rPr>
                <w:rFonts w:ascii="Arial" w:hAnsi="Arial"/>
              </w:rPr>
            </w:pPr>
          </w:p>
          <w:p w:rsidR="004267A3" w:rsidRPr="00593223" w:rsidRDefault="004267A3" w:rsidP="00A10848">
            <w:pPr>
              <w:jc w:val="center"/>
              <w:rPr>
                <w:rFonts w:ascii="Arial" w:hAnsi="Arial"/>
              </w:rPr>
            </w:pPr>
          </w:p>
          <w:p w:rsidR="004267A3" w:rsidRPr="00593223" w:rsidRDefault="004267A3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667C06" w:rsidRPr="00593223" w:rsidRDefault="00667C06" w:rsidP="00D34004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87"/>
        <w:gridCol w:w="7534"/>
      </w:tblGrid>
      <w:tr w:rsidR="00667C06" w:rsidRPr="00593223">
        <w:trPr>
          <w:trHeight w:val="281"/>
        </w:trPr>
        <w:tc>
          <w:tcPr>
            <w:tcW w:w="2549" w:type="dxa"/>
            <w:vMerge w:val="restart"/>
          </w:tcPr>
          <w:p w:rsidR="00667C06" w:rsidRPr="00593223" w:rsidRDefault="00667C06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667C06" w:rsidRPr="00593223" w:rsidRDefault="00667C06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  <w:r w:rsidRPr="00593223">
              <w:rPr>
                <w:rFonts w:ascii="Arial" w:hAnsi="Arial" w:cs="Arial"/>
                <w:szCs w:val="22"/>
              </w:rPr>
              <w:t xml:space="preserve">PROPUESTAS DE MEJORA </w:t>
            </w:r>
          </w:p>
          <w:p w:rsidR="00667C06" w:rsidRPr="00593223" w:rsidRDefault="00667C06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</w:p>
          <w:p w:rsidR="00667C06" w:rsidRPr="00593223" w:rsidRDefault="00667C06" w:rsidP="004267A3">
            <w:pPr>
              <w:jc w:val="center"/>
              <w:rPr>
                <w:rFonts w:ascii="Arial" w:hAnsi="Arial"/>
              </w:rPr>
            </w:pPr>
          </w:p>
        </w:tc>
      </w:tr>
      <w:tr w:rsidR="00667C06" w:rsidRPr="00593223">
        <w:trPr>
          <w:trHeight w:val="281"/>
        </w:trPr>
        <w:tc>
          <w:tcPr>
            <w:tcW w:w="2549" w:type="dxa"/>
            <w:vMerge/>
          </w:tcPr>
          <w:p w:rsidR="00667C06" w:rsidRPr="00593223" w:rsidRDefault="00667C06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667C06" w:rsidRPr="00593223" w:rsidRDefault="00667C06" w:rsidP="00A10848">
            <w:pPr>
              <w:jc w:val="center"/>
              <w:rPr>
                <w:rFonts w:ascii="Arial" w:hAnsi="Arial"/>
              </w:rPr>
            </w:pPr>
          </w:p>
        </w:tc>
      </w:tr>
      <w:tr w:rsidR="00667C06" w:rsidRPr="00593223">
        <w:tc>
          <w:tcPr>
            <w:tcW w:w="2549" w:type="dxa"/>
          </w:tcPr>
          <w:p w:rsidR="00667C06" w:rsidRPr="00593223" w:rsidRDefault="00667C06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BILINGÜE</w:t>
            </w:r>
          </w:p>
        </w:tc>
        <w:tc>
          <w:tcPr>
            <w:tcW w:w="11026" w:type="dxa"/>
          </w:tcPr>
          <w:p w:rsidR="00667C06" w:rsidRPr="00593223" w:rsidRDefault="00667C06" w:rsidP="00A10848">
            <w:pPr>
              <w:jc w:val="center"/>
              <w:rPr>
                <w:rFonts w:ascii="Arial" w:hAnsi="Arial"/>
              </w:rPr>
            </w:pPr>
          </w:p>
          <w:p w:rsidR="00667C06" w:rsidRPr="00593223" w:rsidRDefault="00667C06" w:rsidP="00A10848">
            <w:pPr>
              <w:jc w:val="center"/>
              <w:rPr>
                <w:rFonts w:ascii="Arial" w:hAnsi="Arial"/>
              </w:rPr>
            </w:pPr>
          </w:p>
          <w:p w:rsidR="00667C06" w:rsidRPr="00593223" w:rsidRDefault="00667C06" w:rsidP="00A10848">
            <w:pPr>
              <w:jc w:val="center"/>
              <w:rPr>
                <w:rFonts w:ascii="Arial" w:hAnsi="Arial"/>
              </w:rPr>
            </w:pPr>
          </w:p>
        </w:tc>
      </w:tr>
      <w:tr w:rsidR="00667C06" w:rsidRPr="00593223">
        <w:tc>
          <w:tcPr>
            <w:tcW w:w="2549" w:type="dxa"/>
          </w:tcPr>
          <w:p w:rsidR="00667C06" w:rsidRPr="00593223" w:rsidRDefault="00667C06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ESO NO BILINGÜE</w:t>
            </w:r>
          </w:p>
        </w:tc>
        <w:tc>
          <w:tcPr>
            <w:tcW w:w="11026" w:type="dxa"/>
          </w:tcPr>
          <w:p w:rsidR="00667C06" w:rsidRPr="00593223" w:rsidRDefault="00667C06" w:rsidP="00A10848">
            <w:pPr>
              <w:jc w:val="center"/>
              <w:rPr>
                <w:rFonts w:ascii="Arial" w:hAnsi="Arial"/>
              </w:rPr>
            </w:pPr>
          </w:p>
          <w:p w:rsidR="00667C06" w:rsidRPr="00593223" w:rsidRDefault="00667C06" w:rsidP="00A10848">
            <w:pPr>
              <w:jc w:val="center"/>
              <w:rPr>
                <w:rFonts w:ascii="Arial" w:hAnsi="Arial"/>
              </w:rPr>
            </w:pPr>
          </w:p>
          <w:p w:rsidR="00667C06" w:rsidRPr="00593223" w:rsidRDefault="00667C06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903563" w:rsidRPr="00903563" w:rsidRDefault="00903563" w:rsidP="00903563">
      <w:pPr>
        <w:ind w:firstLine="708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lastRenderedPageBreak/>
        <w:t>2</w:t>
      </w:r>
      <w:r w:rsidRPr="00903563">
        <w:rPr>
          <w:rFonts w:ascii="Arial" w:hAnsi="Arial"/>
          <w:b/>
          <w:sz w:val="28"/>
          <w:u w:val="single"/>
        </w:rPr>
        <w:t>º ESO</w:t>
      </w:r>
    </w:p>
    <w:p w:rsidR="00903563" w:rsidRPr="00593223" w:rsidRDefault="00903563" w:rsidP="00903563">
      <w:pPr>
        <w:ind w:firstLine="708"/>
        <w:rPr>
          <w:rFonts w:ascii="Arial" w:hAnsi="Arial"/>
          <w:b/>
          <w:u w:val="single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1791"/>
        <w:gridCol w:w="2610"/>
        <w:gridCol w:w="2610"/>
        <w:gridCol w:w="2610"/>
      </w:tblGrid>
      <w:tr w:rsidR="00903563" w:rsidRPr="00593223">
        <w:trPr>
          <w:trHeight w:val="570"/>
        </w:trPr>
        <w:tc>
          <w:tcPr>
            <w:tcW w:w="2518" w:type="dxa"/>
            <w:tcBorders>
              <w:bottom w:val="single" w:sz="4" w:space="0" w:color="000000" w:themeColor="text1"/>
            </w:tcBorders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903563" w:rsidRPr="00593223" w:rsidRDefault="00903563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903563" w:rsidRPr="00593223" w:rsidRDefault="00903563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903563" w:rsidRPr="00593223" w:rsidRDefault="00903563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</w:tr>
      <w:tr w:rsidR="00903563" w:rsidRPr="00593223">
        <w:tc>
          <w:tcPr>
            <w:tcW w:w="2518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396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c>
          <w:tcPr>
            <w:tcW w:w="2518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396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903563" w:rsidRPr="00593223" w:rsidRDefault="00903563" w:rsidP="00903563">
      <w:pPr>
        <w:jc w:val="center"/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1853"/>
        <w:gridCol w:w="4168"/>
        <w:gridCol w:w="859"/>
        <w:gridCol w:w="1003"/>
        <w:gridCol w:w="886"/>
        <w:gridCol w:w="852"/>
      </w:tblGrid>
      <w:tr w:rsidR="00903563" w:rsidRPr="00593223">
        <w:trPr>
          <w:trHeight w:val="140"/>
        </w:trPr>
        <w:tc>
          <w:tcPr>
            <w:tcW w:w="2549" w:type="dxa"/>
            <w:vMerge w:val="restart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7341" w:type="dxa"/>
            <w:vMerge w:val="restart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CRITERIOS DE EVALUACIÓN TRABAJADOS</w:t>
            </w:r>
          </w:p>
        </w:tc>
        <w:tc>
          <w:tcPr>
            <w:tcW w:w="3516" w:type="dxa"/>
            <w:gridSpan w:val="4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 MEDIO ALCANZADO</w:t>
            </w:r>
          </w:p>
        </w:tc>
      </w:tr>
      <w:tr w:rsidR="00903563" w:rsidRPr="00593223">
        <w:trPr>
          <w:trHeight w:val="140"/>
        </w:trPr>
        <w:tc>
          <w:tcPr>
            <w:tcW w:w="2549" w:type="dxa"/>
            <w:vMerge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7341" w:type="dxa"/>
            <w:vMerge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ALTO </w:t>
            </w:r>
          </w:p>
        </w:tc>
        <w:tc>
          <w:tcPr>
            <w:tcW w:w="828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MEDIO</w:t>
            </w:r>
          </w:p>
        </w:tc>
        <w:tc>
          <w:tcPr>
            <w:tcW w:w="944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BAJO</w:t>
            </w:r>
          </w:p>
        </w:tc>
        <w:tc>
          <w:tcPr>
            <w:tcW w:w="863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MUY BAJO</w:t>
            </w:r>
          </w:p>
        </w:tc>
      </w:tr>
      <w:tr w:rsidR="00903563" w:rsidRPr="00593223">
        <w:tc>
          <w:tcPr>
            <w:tcW w:w="254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7341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28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944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63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c>
          <w:tcPr>
            <w:tcW w:w="254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7341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28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944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63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903563" w:rsidRPr="00593223" w:rsidRDefault="00903563" w:rsidP="00903563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89"/>
        <w:gridCol w:w="7532"/>
      </w:tblGrid>
      <w:tr w:rsidR="00903563" w:rsidRPr="00593223">
        <w:trPr>
          <w:trHeight w:val="281"/>
        </w:trPr>
        <w:tc>
          <w:tcPr>
            <w:tcW w:w="2549" w:type="dxa"/>
            <w:vMerge w:val="restart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ADECUACIÓN DE LOS MATERIALES Y RECURSOS DIDÁCTICOS</w:t>
            </w:r>
          </w:p>
        </w:tc>
      </w:tr>
      <w:tr w:rsidR="00903563" w:rsidRPr="00593223">
        <w:trPr>
          <w:trHeight w:val="281"/>
        </w:trPr>
        <w:tc>
          <w:tcPr>
            <w:tcW w:w="2549" w:type="dxa"/>
            <w:vMerge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c>
          <w:tcPr>
            <w:tcW w:w="254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11026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c>
          <w:tcPr>
            <w:tcW w:w="254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11026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903563" w:rsidRPr="00593223" w:rsidRDefault="00903563" w:rsidP="00903563">
      <w:pPr>
        <w:jc w:val="center"/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84"/>
        <w:gridCol w:w="7537"/>
      </w:tblGrid>
      <w:tr w:rsidR="00903563" w:rsidRPr="00593223">
        <w:trPr>
          <w:trHeight w:val="281"/>
        </w:trPr>
        <w:tc>
          <w:tcPr>
            <w:tcW w:w="2549" w:type="dxa"/>
            <w:vMerge w:val="restart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DISTRIBUCIÓN DE ESPACIOS Y TIEMPOS</w:t>
            </w:r>
          </w:p>
        </w:tc>
      </w:tr>
      <w:tr w:rsidR="00903563" w:rsidRPr="00593223">
        <w:trPr>
          <w:trHeight w:val="281"/>
        </w:trPr>
        <w:tc>
          <w:tcPr>
            <w:tcW w:w="2549" w:type="dxa"/>
            <w:vMerge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c>
          <w:tcPr>
            <w:tcW w:w="254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11026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c>
          <w:tcPr>
            <w:tcW w:w="254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11026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903563" w:rsidRPr="00593223" w:rsidRDefault="00903563" w:rsidP="00903563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80"/>
        <w:gridCol w:w="7541"/>
      </w:tblGrid>
      <w:tr w:rsidR="00903563" w:rsidRPr="00593223">
        <w:trPr>
          <w:trHeight w:val="281"/>
        </w:trPr>
        <w:tc>
          <w:tcPr>
            <w:tcW w:w="2549" w:type="dxa"/>
            <w:vMerge w:val="restart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MÉTODOS DIDÁCTICOS Y PEDAGÓGICOS UTILIZADOS</w:t>
            </w:r>
          </w:p>
        </w:tc>
      </w:tr>
      <w:tr w:rsidR="00903563" w:rsidRPr="00593223">
        <w:trPr>
          <w:trHeight w:val="281"/>
        </w:trPr>
        <w:tc>
          <w:tcPr>
            <w:tcW w:w="2549" w:type="dxa"/>
            <w:vMerge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c>
          <w:tcPr>
            <w:tcW w:w="254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11026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c>
          <w:tcPr>
            <w:tcW w:w="254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2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11026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903563" w:rsidRPr="00593223" w:rsidRDefault="00903563" w:rsidP="00903563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87"/>
        <w:gridCol w:w="7534"/>
      </w:tblGrid>
      <w:tr w:rsidR="00903563" w:rsidRPr="00593223">
        <w:trPr>
          <w:trHeight w:val="281"/>
        </w:trPr>
        <w:tc>
          <w:tcPr>
            <w:tcW w:w="2549" w:type="dxa"/>
            <w:vMerge w:val="restart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 xml:space="preserve">ADECUACIÓN DE LOS </w:t>
            </w:r>
            <w:r w:rsidR="00701F62">
              <w:rPr>
                <w:rFonts w:ascii="Arial" w:hAnsi="Arial" w:cs="Arial"/>
                <w:szCs w:val="22"/>
              </w:rPr>
              <w:t>SITUACIONES</w:t>
            </w:r>
            <w:r w:rsidRPr="00593223">
              <w:rPr>
                <w:rFonts w:ascii="Arial" w:hAnsi="Arial" w:cs="Arial"/>
                <w:szCs w:val="22"/>
              </w:rPr>
              <w:t xml:space="preserve"> DE APRENDIZAJE EVALUABLES</w:t>
            </w:r>
          </w:p>
        </w:tc>
      </w:tr>
      <w:tr w:rsidR="00903563" w:rsidRPr="00593223">
        <w:trPr>
          <w:trHeight w:val="281"/>
        </w:trPr>
        <w:tc>
          <w:tcPr>
            <w:tcW w:w="2549" w:type="dxa"/>
            <w:vMerge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c>
          <w:tcPr>
            <w:tcW w:w="254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11026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c>
          <w:tcPr>
            <w:tcW w:w="254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11026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903563" w:rsidRPr="00593223" w:rsidRDefault="00903563" w:rsidP="00903563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75"/>
        <w:gridCol w:w="7546"/>
      </w:tblGrid>
      <w:tr w:rsidR="00903563" w:rsidRPr="00593223">
        <w:trPr>
          <w:trHeight w:val="281"/>
        </w:trPr>
        <w:tc>
          <w:tcPr>
            <w:tcW w:w="2549" w:type="dxa"/>
            <w:vMerge w:val="restart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903563" w:rsidRPr="00593223" w:rsidRDefault="00903563" w:rsidP="003276A4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ESTRATEGIAS E INSTRUMENTOS DE EVALUACIÓN EMPLEADOS</w:t>
            </w:r>
          </w:p>
        </w:tc>
      </w:tr>
      <w:tr w:rsidR="00903563" w:rsidRPr="00593223">
        <w:trPr>
          <w:trHeight w:val="281"/>
        </w:trPr>
        <w:tc>
          <w:tcPr>
            <w:tcW w:w="2549" w:type="dxa"/>
            <w:vMerge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c>
          <w:tcPr>
            <w:tcW w:w="254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11026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c>
          <w:tcPr>
            <w:tcW w:w="254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11026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903563" w:rsidRPr="00593223" w:rsidRDefault="00903563" w:rsidP="00903563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74"/>
        <w:gridCol w:w="7547"/>
      </w:tblGrid>
      <w:tr w:rsidR="00903563" w:rsidRPr="00593223">
        <w:trPr>
          <w:trHeight w:val="281"/>
        </w:trPr>
        <w:tc>
          <w:tcPr>
            <w:tcW w:w="2549" w:type="dxa"/>
            <w:vMerge w:val="restart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903563" w:rsidRPr="00593223" w:rsidRDefault="00903563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  <w:r w:rsidRPr="00593223">
              <w:rPr>
                <w:rFonts w:ascii="Arial" w:hAnsi="Arial" w:cs="Arial"/>
                <w:szCs w:val="22"/>
              </w:rPr>
              <w:t>ANÁLISIS E IDENTIFICACIÓN DE LAS CAUSAS DE LOS RESULTADOS</w:t>
            </w:r>
          </w:p>
          <w:p w:rsidR="00903563" w:rsidRPr="00593223" w:rsidRDefault="00903563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</w:p>
          <w:p w:rsidR="00903563" w:rsidRPr="00593223" w:rsidRDefault="00903563" w:rsidP="004267A3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rPr>
          <w:trHeight w:val="281"/>
        </w:trPr>
        <w:tc>
          <w:tcPr>
            <w:tcW w:w="2549" w:type="dxa"/>
            <w:vMerge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c>
          <w:tcPr>
            <w:tcW w:w="254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11026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c>
          <w:tcPr>
            <w:tcW w:w="2549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11026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903563" w:rsidRPr="00593223" w:rsidRDefault="00903563" w:rsidP="00D34004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87"/>
        <w:gridCol w:w="7534"/>
      </w:tblGrid>
      <w:tr w:rsidR="00903563" w:rsidRPr="00593223">
        <w:trPr>
          <w:trHeight w:val="281"/>
        </w:trPr>
        <w:tc>
          <w:tcPr>
            <w:tcW w:w="2549" w:type="dxa"/>
            <w:vMerge w:val="restart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903563" w:rsidRPr="00593223" w:rsidRDefault="00903563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  <w:r w:rsidRPr="00593223">
              <w:rPr>
                <w:rFonts w:ascii="Arial" w:hAnsi="Arial" w:cs="Arial"/>
                <w:szCs w:val="22"/>
              </w:rPr>
              <w:t xml:space="preserve">PROPUESTAS DE MEJORA </w:t>
            </w:r>
          </w:p>
          <w:p w:rsidR="00903563" w:rsidRPr="00593223" w:rsidRDefault="00903563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</w:p>
          <w:p w:rsidR="00903563" w:rsidRPr="00593223" w:rsidRDefault="00903563" w:rsidP="004267A3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rPr>
          <w:trHeight w:val="281"/>
        </w:trPr>
        <w:tc>
          <w:tcPr>
            <w:tcW w:w="2549" w:type="dxa"/>
            <w:vMerge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c>
          <w:tcPr>
            <w:tcW w:w="2549" w:type="dxa"/>
          </w:tcPr>
          <w:p w:rsidR="00903563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903563"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11026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  <w:tr w:rsidR="00903563" w:rsidRPr="00593223">
        <w:tc>
          <w:tcPr>
            <w:tcW w:w="2549" w:type="dxa"/>
          </w:tcPr>
          <w:p w:rsidR="00903563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903563"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11026" w:type="dxa"/>
          </w:tcPr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  <w:p w:rsidR="00903563" w:rsidRPr="00593223" w:rsidRDefault="00903563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5E154A" w:rsidRPr="00593223" w:rsidRDefault="005E154A" w:rsidP="00A10848">
      <w:pPr>
        <w:jc w:val="center"/>
        <w:rPr>
          <w:rFonts w:ascii="Arial" w:hAnsi="Arial"/>
        </w:rPr>
      </w:pPr>
    </w:p>
    <w:p w:rsidR="00D34004" w:rsidRDefault="00D34004" w:rsidP="00061151">
      <w:pPr>
        <w:ind w:firstLine="708"/>
        <w:rPr>
          <w:rFonts w:ascii="Arial" w:hAnsi="Arial"/>
          <w:b/>
          <w:sz w:val="28"/>
          <w:u w:val="single"/>
        </w:rPr>
      </w:pPr>
    </w:p>
    <w:p w:rsidR="00D34004" w:rsidRDefault="00D34004" w:rsidP="00061151">
      <w:pPr>
        <w:ind w:firstLine="708"/>
        <w:rPr>
          <w:rFonts w:ascii="Arial" w:hAnsi="Arial"/>
          <w:b/>
          <w:sz w:val="28"/>
          <w:u w:val="single"/>
        </w:rPr>
      </w:pPr>
    </w:p>
    <w:p w:rsidR="00061151" w:rsidRPr="00903563" w:rsidRDefault="00061151" w:rsidP="00061151">
      <w:pPr>
        <w:ind w:firstLine="708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lastRenderedPageBreak/>
        <w:t>3</w:t>
      </w:r>
      <w:r w:rsidRPr="00903563">
        <w:rPr>
          <w:rFonts w:ascii="Arial" w:hAnsi="Arial"/>
          <w:b/>
          <w:sz w:val="28"/>
          <w:u w:val="single"/>
        </w:rPr>
        <w:t>º ESO</w:t>
      </w:r>
    </w:p>
    <w:p w:rsidR="00061151" w:rsidRPr="00593223" w:rsidRDefault="00061151" w:rsidP="00061151">
      <w:pPr>
        <w:ind w:firstLine="708"/>
        <w:rPr>
          <w:rFonts w:ascii="Arial" w:hAnsi="Arial"/>
          <w:b/>
          <w:u w:val="single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1791"/>
        <w:gridCol w:w="2610"/>
        <w:gridCol w:w="2610"/>
        <w:gridCol w:w="2610"/>
      </w:tblGrid>
      <w:tr w:rsidR="00061151" w:rsidRPr="00593223">
        <w:trPr>
          <w:trHeight w:val="570"/>
        </w:trPr>
        <w:tc>
          <w:tcPr>
            <w:tcW w:w="2518" w:type="dxa"/>
            <w:tcBorders>
              <w:bottom w:val="single" w:sz="4" w:space="0" w:color="000000" w:themeColor="text1"/>
            </w:tcBorders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061151" w:rsidRPr="00593223" w:rsidRDefault="00061151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061151" w:rsidRPr="00593223" w:rsidRDefault="00061151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061151" w:rsidRPr="00593223" w:rsidRDefault="00061151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</w:tr>
      <w:tr w:rsidR="00061151" w:rsidRPr="00593223">
        <w:tc>
          <w:tcPr>
            <w:tcW w:w="2518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18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jc w:val="center"/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1853"/>
        <w:gridCol w:w="4168"/>
        <w:gridCol w:w="859"/>
        <w:gridCol w:w="1003"/>
        <w:gridCol w:w="886"/>
        <w:gridCol w:w="852"/>
      </w:tblGrid>
      <w:tr w:rsidR="00061151" w:rsidRPr="00593223">
        <w:trPr>
          <w:trHeight w:val="140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7341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CRITERIOS DE EVALUACIÓN TRABAJADOS</w:t>
            </w:r>
          </w:p>
        </w:tc>
        <w:tc>
          <w:tcPr>
            <w:tcW w:w="3516" w:type="dxa"/>
            <w:gridSpan w:val="4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 MEDIO ALCANZADO</w:t>
            </w:r>
          </w:p>
        </w:tc>
      </w:tr>
      <w:tr w:rsidR="00061151" w:rsidRPr="00593223">
        <w:trPr>
          <w:trHeight w:val="140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7341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ALTO </w:t>
            </w:r>
          </w:p>
        </w:tc>
        <w:tc>
          <w:tcPr>
            <w:tcW w:w="828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MEDIO</w:t>
            </w:r>
          </w:p>
        </w:tc>
        <w:tc>
          <w:tcPr>
            <w:tcW w:w="944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BAJO</w:t>
            </w:r>
          </w:p>
        </w:tc>
        <w:tc>
          <w:tcPr>
            <w:tcW w:w="86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MUY BAJO</w:t>
            </w: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7341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28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944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6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7341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28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944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6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89"/>
        <w:gridCol w:w="7532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ADECUACIÓN DE LOS MATERIALES Y RECURSOS DIDÁCTICOS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jc w:val="center"/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84"/>
        <w:gridCol w:w="7537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DISTRIBUCIÓN DE ESPACIOS Y TIEMPOS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80"/>
        <w:gridCol w:w="7541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MÉTODOS DIDÁCTICOS Y PEDAGÓGICOS UTILIZADOS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3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87"/>
        <w:gridCol w:w="7534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 xml:space="preserve">ADECUACIÓN DE LOS </w:t>
            </w:r>
            <w:r w:rsidR="00701F62">
              <w:rPr>
                <w:rFonts w:ascii="Arial" w:hAnsi="Arial" w:cs="Arial"/>
                <w:szCs w:val="22"/>
              </w:rPr>
              <w:t>SITUACIONES</w:t>
            </w:r>
            <w:r w:rsidRPr="00593223">
              <w:rPr>
                <w:rFonts w:ascii="Arial" w:hAnsi="Arial" w:cs="Arial"/>
                <w:szCs w:val="22"/>
              </w:rPr>
              <w:t xml:space="preserve"> DE APRENDIZAJE EVALUABLES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75"/>
        <w:gridCol w:w="7546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3276A4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ESTRATEGIAS E INSTRUMENTOS DE EVALUACIÓN EMPLEADOS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74"/>
        <w:gridCol w:w="7547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  <w:r w:rsidRPr="00593223">
              <w:rPr>
                <w:rFonts w:ascii="Arial" w:hAnsi="Arial" w:cs="Arial"/>
                <w:szCs w:val="22"/>
              </w:rPr>
              <w:t>ANÁLISIS E IDENTIFICACIÓN DE LAS CAUSAS DE LOS RESULTADOS</w:t>
            </w:r>
          </w:p>
          <w:p w:rsidR="00061151" w:rsidRPr="00593223" w:rsidRDefault="00061151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</w:p>
          <w:p w:rsidR="00061151" w:rsidRPr="00593223" w:rsidRDefault="00061151" w:rsidP="004267A3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87"/>
        <w:gridCol w:w="7534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  <w:r w:rsidRPr="00593223">
              <w:rPr>
                <w:rFonts w:ascii="Arial" w:hAnsi="Arial" w:cs="Arial"/>
                <w:szCs w:val="22"/>
              </w:rPr>
              <w:t xml:space="preserve">PROPUESTAS DE MEJORA </w:t>
            </w:r>
          </w:p>
          <w:p w:rsidR="00061151" w:rsidRPr="00593223" w:rsidRDefault="00061151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</w:p>
          <w:p w:rsidR="00061151" w:rsidRPr="00593223" w:rsidRDefault="00061151" w:rsidP="004267A3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BILINGÜE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Pr="00593223">
              <w:rPr>
                <w:rFonts w:ascii="Arial" w:hAnsi="Arial"/>
              </w:rPr>
              <w:t>º ESO NO BILINGÜE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Default="00061151" w:rsidP="00CB2F24">
      <w:pPr>
        <w:jc w:val="center"/>
        <w:rPr>
          <w:rFonts w:ascii="Arial" w:hAnsi="Arial"/>
        </w:rPr>
      </w:pPr>
    </w:p>
    <w:p w:rsidR="00D34004" w:rsidRDefault="00D34004" w:rsidP="00061151">
      <w:pPr>
        <w:spacing w:after="0"/>
        <w:ind w:firstLine="708"/>
        <w:rPr>
          <w:rFonts w:ascii="Arial" w:hAnsi="Arial"/>
          <w:b/>
          <w:sz w:val="28"/>
          <w:u w:val="single"/>
        </w:rPr>
      </w:pPr>
    </w:p>
    <w:p w:rsidR="00D34004" w:rsidRDefault="00D34004" w:rsidP="00061151">
      <w:pPr>
        <w:spacing w:after="0"/>
        <w:ind w:firstLine="708"/>
        <w:rPr>
          <w:rFonts w:ascii="Arial" w:hAnsi="Arial"/>
          <w:b/>
          <w:sz w:val="28"/>
          <w:u w:val="single"/>
        </w:rPr>
      </w:pPr>
    </w:p>
    <w:p w:rsidR="00D34004" w:rsidRDefault="00D34004" w:rsidP="00061151">
      <w:pPr>
        <w:spacing w:after="0"/>
        <w:ind w:firstLine="708"/>
        <w:rPr>
          <w:rFonts w:ascii="Arial" w:hAnsi="Arial"/>
          <w:b/>
          <w:sz w:val="28"/>
          <w:u w:val="single"/>
        </w:rPr>
      </w:pPr>
    </w:p>
    <w:p w:rsidR="00061151" w:rsidRDefault="00061151" w:rsidP="00061151">
      <w:pPr>
        <w:spacing w:after="0"/>
        <w:ind w:firstLine="708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lastRenderedPageBreak/>
        <w:t>4</w:t>
      </w:r>
      <w:r w:rsidRPr="00903563">
        <w:rPr>
          <w:rFonts w:ascii="Arial" w:hAnsi="Arial"/>
          <w:b/>
          <w:sz w:val="28"/>
          <w:u w:val="single"/>
        </w:rPr>
        <w:t>º ESO</w:t>
      </w:r>
    </w:p>
    <w:p w:rsidR="00061151" w:rsidRPr="00061151" w:rsidRDefault="00061151" w:rsidP="00061151">
      <w:pPr>
        <w:spacing w:after="0"/>
        <w:ind w:firstLine="708"/>
        <w:rPr>
          <w:rFonts w:ascii="Arial" w:hAnsi="Arial"/>
          <w:b/>
          <w:sz w:val="28"/>
          <w:u w:val="single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1956"/>
        <w:gridCol w:w="2555"/>
        <w:gridCol w:w="2555"/>
        <w:gridCol w:w="2555"/>
      </w:tblGrid>
      <w:tr w:rsidR="00061151" w:rsidRPr="00593223">
        <w:trPr>
          <w:trHeight w:val="570"/>
        </w:trPr>
        <w:tc>
          <w:tcPr>
            <w:tcW w:w="2518" w:type="dxa"/>
            <w:tcBorders>
              <w:bottom w:val="single" w:sz="4" w:space="0" w:color="000000" w:themeColor="text1"/>
            </w:tcBorders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061151" w:rsidRPr="00593223" w:rsidRDefault="00061151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061151" w:rsidRPr="00593223" w:rsidRDefault="00061151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061151" w:rsidRPr="00593223" w:rsidRDefault="00061151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</w:tr>
      <w:tr w:rsidR="00061151" w:rsidRPr="00593223">
        <w:tc>
          <w:tcPr>
            <w:tcW w:w="2518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ACADÉMICA</w:t>
            </w: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18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APLICADAS</w:t>
            </w: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jc w:val="center"/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005"/>
        <w:gridCol w:w="4021"/>
        <w:gridCol w:w="858"/>
        <w:gridCol w:w="1003"/>
        <w:gridCol w:w="883"/>
        <w:gridCol w:w="851"/>
      </w:tblGrid>
      <w:tr w:rsidR="00061151" w:rsidRPr="00593223">
        <w:trPr>
          <w:trHeight w:val="140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7341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CRITERIOS DE EVALUACIÓN TRABAJADOS</w:t>
            </w:r>
          </w:p>
        </w:tc>
        <w:tc>
          <w:tcPr>
            <w:tcW w:w="3691" w:type="dxa"/>
            <w:gridSpan w:val="4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 MEDIO ALCANZADO</w:t>
            </w:r>
          </w:p>
        </w:tc>
      </w:tr>
      <w:tr w:rsidR="00061151" w:rsidRPr="00593223">
        <w:trPr>
          <w:trHeight w:val="140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7341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ALTO </w:t>
            </w:r>
          </w:p>
        </w:tc>
        <w:tc>
          <w:tcPr>
            <w:tcW w:w="100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MEDIO</w:t>
            </w:r>
          </w:p>
        </w:tc>
        <w:tc>
          <w:tcPr>
            <w:tcW w:w="944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BAJO</w:t>
            </w:r>
          </w:p>
        </w:tc>
        <w:tc>
          <w:tcPr>
            <w:tcW w:w="86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MUY BAJO</w:t>
            </w: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ACADÉMICA</w:t>
            </w:r>
          </w:p>
        </w:tc>
        <w:tc>
          <w:tcPr>
            <w:tcW w:w="7341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00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944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6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APLICADAS</w:t>
            </w:r>
          </w:p>
        </w:tc>
        <w:tc>
          <w:tcPr>
            <w:tcW w:w="7341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00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944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6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195"/>
        <w:gridCol w:w="7426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ADECUACIÓN DE LOS MATERIALES Y RECURSOS DIDÁCTICOS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ACADÉMICA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APLICADAS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jc w:val="center"/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191"/>
        <w:gridCol w:w="7430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DISTRIBUCIÓN DE ESPACIOS Y TIEMPOS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ACADÉMICA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APLICADAS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188"/>
        <w:gridCol w:w="7433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MÉTODOS DIDÁCTICOS Y PEDAGÓGICOS UTILIZADOS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ACADÉMICA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APLICADAS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193"/>
        <w:gridCol w:w="7428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 xml:space="preserve">ADECUACIÓN DE LOS </w:t>
            </w:r>
            <w:r w:rsidR="00701F62">
              <w:rPr>
                <w:rFonts w:ascii="Arial" w:hAnsi="Arial" w:cs="Arial"/>
                <w:szCs w:val="22"/>
              </w:rPr>
              <w:t>SITUACIONES</w:t>
            </w:r>
            <w:r w:rsidRPr="00593223">
              <w:rPr>
                <w:rFonts w:ascii="Arial" w:hAnsi="Arial" w:cs="Arial"/>
                <w:szCs w:val="22"/>
              </w:rPr>
              <w:t xml:space="preserve"> DE APRENDIZAJE EVALUABLES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ACADÉMICA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APLICADAS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183"/>
        <w:gridCol w:w="7438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3276A4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ESTRATEGIAS E INSTRUMENTOS DE EVALUACIÓN EMPLEADOS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ACADÉMICA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APLICADAS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183"/>
        <w:gridCol w:w="7438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  <w:r w:rsidRPr="00593223">
              <w:rPr>
                <w:rFonts w:ascii="Arial" w:hAnsi="Arial" w:cs="Arial"/>
                <w:szCs w:val="22"/>
              </w:rPr>
              <w:t>ANÁLISIS E IDENTIFICACIÓN DE LAS CAUSAS DE LOS RESULTADOS</w:t>
            </w:r>
          </w:p>
          <w:p w:rsidR="00061151" w:rsidRPr="00593223" w:rsidRDefault="00061151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</w:p>
          <w:p w:rsidR="00061151" w:rsidRPr="00593223" w:rsidRDefault="00061151" w:rsidP="004267A3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ACADÉMICA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APLICADAS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193"/>
        <w:gridCol w:w="7428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  <w:r w:rsidRPr="00593223">
              <w:rPr>
                <w:rFonts w:ascii="Arial" w:hAnsi="Arial" w:cs="Arial"/>
                <w:szCs w:val="22"/>
              </w:rPr>
              <w:t xml:space="preserve">PROPUESTAS DE MEJORA </w:t>
            </w:r>
          </w:p>
          <w:p w:rsidR="00061151" w:rsidRPr="00593223" w:rsidRDefault="00061151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</w:p>
          <w:p w:rsidR="00061151" w:rsidRPr="00593223" w:rsidRDefault="00061151" w:rsidP="004267A3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ACADÉMICA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061151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  <w:r w:rsidRPr="00593223">
              <w:rPr>
                <w:rFonts w:ascii="Arial" w:hAnsi="Arial"/>
              </w:rPr>
              <w:t xml:space="preserve">º ESO </w:t>
            </w:r>
            <w:r>
              <w:rPr>
                <w:rFonts w:ascii="Arial" w:hAnsi="Arial"/>
              </w:rPr>
              <w:t>OPCIÓN APLICADAS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Default="00061151" w:rsidP="00061151">
      <w:pPr>
        <w:rPr>
          <w:rFonts w:ascii="Arial" w:hAnsi="Arial"/>
        </w:rPr>
      </w:pPr>
    </w:p>
    <w:p w:rsidR="00D34004" w:rsidRDefault="00D34004" w:rsidP="00061151">
      <w:pPr>
        <w:spacing w:after="0"/>
        <w:ind w:firstLine="708"/>
        <w:rPr>
          <w:rFonts w:ascii="Arial" w:hAnsi="Arial"/>
          <w:b/>
          <w:sz w:val="28"/>
          <w:u w:val="single"/>
        </w:rPr>
      </w:pPr>
    </w:p>
    <w:p w:rsidR="00D34004" w:rsidRDefault="00D34004" w:rsidP="00061151">
      <w:pPr>
        <w:spacing w:after="0"/>
        <w:ind w:firstLine="708"/>
        <w:rPr>
          <w:rFonts w:ascii="Arial" w:hAnsi="Arial"/>
          <w:b/>
          <w:sz w:val="28"/>
          <w:u w:val="single"/>
        </w:rPr>
      </w:pPr>
    </w:p>
    <w:p w:rsidR="00D34004" w:rsidRDefault="00D34004" w:rsidP="00061151">
      <w:pPr>
        <w:spacing w:after="0"/>
        <w:ind w:firstLine="708"/>
        <w:rPr>
          <w:rFonts w:ascii="Arial" w:hAnsi="Arial"/>
          <w:b/>
          <w:sz w:val="28"/>
          <w:u w:val="single"/>
        </w:rPr>
      </w:pPr>
    </w:p>
    <w:p w:rsidR="00D34004" w:rsidRDefault="00D34004" w:rsidP="00061151">
      <w:pPr>
        <w:spacing w:after="0"/>
        <w:ind w:firstLine="708"/>
        <w:rPr>
          <w:rFonts w:ascii="Arial" w:hAnsi="Arial"/>
          <w:b/>
          <w:sz w:val="28"/>
          <w:u w:val="single"/>
        </w:rPr>
      </w:pPr>
    </w:p>
    <w:p w:rsidR="00061151" w:rsidRDefault="00061151" w:rsidP="00061151">
      <w:pPr>
        <w:spacing w:after="0"/>
        <w:ind w:firstLine="708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lastRenderedPageBreak/>
        <w:t>1º BACHILLERATO</w:t>
      </w:r>
    </w:p>
    <w:p w:rsidR="00D34004" w:rsidRDefault="00D34004" w:rsidP="00061151">
      <w:pPr>
        <w:spacing w:after="0"/>
        <w:ind w:firstLine="708"/>
        <w:rPr>
          <w:rFonts w:ascii="Arial" w:hAnsi="Arial"/>
          <w:b/>
          <w:sz w:val="28"/>
          <w:u w:val="single"/>
        </w:rPr>
      </w:pPr>
    </w:p>
    <w:p w:rsidR="00061151" w:rsidRPr="00061151" w:rsidRDefault="00061151" w:rsidP="00061151">
      <w:pPr>
        <w:spacing w:after="0"/>
        <w:ind w:firstLine="708"/>
        <w:rPr>
          <w:rFonts w:ascii="Arial" w:hAnsi="Arial"/>
          <w:b/>
          <w:sz w:val="28"/>
          <w:u w:val="single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163"/>
        <w:gridCol w:w="2486"/>
        <w:gridCol w:w="2486"/>
        <w:gridCol w:w="2486"/>
      </w:tblGrid>
      <w:tr w:rsidR="00061151" w:rsidRPr="00593223">
        <w:trPr>
          <w:trHeight w:val="570"/>
        </w:trPr>
        <w:tc>
          <w:tcPr>
            <w:tcW w:w="2518" w:type="dxa"/>
            <w:tcBorders>
              <w:bottom w:val="single" w:sz="4" w:space="0" w:color="000000" w:themeColor="text1"/>
            </w:tcBorders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061151" w:rsidRPr="00593223" w:rsidRDefault="00061151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061151" w:rsidRPr="00593223" w:rsidRDefault="00061151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061151" w:rsidRPr="00593223" w:rsidRDefault="00061151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</w:tr>
      <w:tr w:rsidR="00061151" w:rsidRPr="00593223">
        <w:tc>
          <w:tcPr>
            <w:tcW w:w="2518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CIENCIAS</w:t>
            </w: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18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HUMANIDADES Y CIENCIAS SOCIALES</w:t>
            </w: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jc w:val="center"/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194"/>
        <w:gridCol w:w="3837"/>
        <w:gridCol w:w="857"/>
        <w:gridCol w:w="1003"/>
        <w:gridCol w:w="880"/>
        <w:gridCol w:w="850"/>
      </w:tblGrid>
      <w:tr w:rsidR="00061151" w:rsidRPr="00593223">
        <w:trPr>
          <w:trHeight w:val="140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7341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CRITERIOS DE EVALUACIÓN TRABAJADOS</w:t>
            </w:r>
          </w:p>
        </w:tc>
        <w:tc>
          <w:tcPr>
            <w:tcW w:w="3691" w:type="dxa"/>
            <w:gridSpan w:val="4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 MEDIO ALCANZADO</w:t>
            </w:r>
          </w:p>
        </w:tc>
      </w:tr>
      <w:tr w:rsidR="00061151" w:rsidRPr="00593223">
        <w:trPr>
          <w:trHeight w:val="140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7341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ALTO </w:t>
            </w:r>
          </w:p>
        </w:tc>
        <w:tc>
          <w:tcPr>
            <w:tcW w:w="100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MEDIO</w:t>
            </w:r>
          </w:p>
        </w:tc>
        <w:tc>
          <w:tcPr>
            <w:tcW w:w="944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BAJO</w:t>
            </w:r>
          </w:p>
        </w:tc>
        <w:tc>
          <w:tcPr>
            <w:tcW w:w="86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MUY BAJO</w:t>
            </w: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CIENCIAS</w:t>
            </w:r>
          </w:p>
        </w:tc>
        <w:tc>
          <w:tcPr>
            <w:tcW w:w="7341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00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944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6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HUMANIDADES Y CIENCIAS SOCIALES</w:t>
            </w:r>
          </w:p>
        </w:tc>
        <w:tc>
          <w:tcPr>
            <w:tcW w:w="7341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00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944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6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323"/>
        <w:gridCol w:w="7298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ADECUACIÓN DE LOS MATERIALES Y RECURSOS DIDÁCTICOS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CIENCIAS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HUMANIDADES Y CIENCIAS SOCIALES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jc w:val="center"/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320"/>
        <w:gridCol w:w="7301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DISTRIBUCIÓN DE ESPACIOS Y TIEMPOS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CIENCIAS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HUMANIDADES Y CIENCIAS SOCIALES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D34004" w:rsidRDefault="00D34004" w:rsidP="00061151">
      <w:pPr>
        <w:rPr>
          <w:rFonts w:ascii="Arial" w:hAnsi="Arial"/>
        </w:rPr>
      </w:pPr>
    </w:p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318"/>
        <w:gridCol w:w="7303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lastRenderedPageBreak/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MÉTODOS DIDÁCTICOS Y PEDAGÓGICOS UTILIZADOS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CIENCIAS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HUMANIDADES Y CIENCIAS SOCIALES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321"/>
        <w:gridCol w:w="7300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 xml:space="preserve">ADECUACIÓN DE LOS </w:t>
            </w:r>
            <w:r w:rsidR="00701F62">
              <w:rPr>
                <w:rFonts w:ascii="Arial" w:hAnsi="Arial" w:cs="Arial"/>
                <w:szCs w:val="22"/>
              </w:rPr>
              <w:t>SITUACIONES</w:t>
            </w:r>
            <w:r w:rsidRPr="00593223">
              <w:rPr>
                <w:rFonts w:ascii="Arial" w:hAnsi="Arial" w:cs="Arial"/>
                <w:szCs w:val="22"/>
              </w:rPr>
              <w:t xml:space="preserve"> DE APRENDIZAJE EVALUABLES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CIENCIAS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HUMANIDADES Y CIENCIAS SOCIALES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315"/>
        <w:gridCol w:w="7306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3276A4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ESTRATEGIAS E INSTRUMENTOS DE EVALUACIÓN EMPLEADOS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CIENCIAS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HUMANIDADES Y CIENCIAS SOCIALES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315"/>
        <w:gridCol w:w="7306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  <w:r w:rsidRPr="00593223">
              <w:rPr>
                <w:rFonts w:ascii="Arial" w:hAnsi="Arial" w:cs="Arial"/>
                <w:szCs w:val="22"/>
              </w:rPr>
              <w:t>ANÁLISIS E IDENTIFICACIÓN DE LAS CAUSAS DE LOS RESULTADOS</w:t>
            </w:r>
          </w:p>
          <w:p w:rsidR="00061151" w:rsidRPr="00593223" w:rsidRDefault="00061151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</w:p>
          <w:p w:rsidR="00061151" w:rsidRPr="00593223" w:rsidRDefault="00061151" w:rsidP="004267A3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CIENCIAS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HUMANIDADES Y CIENCIAS SOCIALES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Default="00061151" w:rsidP="00061151">
      <w:pPr>
        <w:rPr>
          <w:rFonts w:ascii="Arial" w:hAnsi="Arial"/>
        </w:rPr>
      </w:pPr>
    </w:p>
    <w:p w:rsidR="00D34004" w:rsidRDefault="00D34004" w:rsidP="00061151">
      <w:pPr>
        <w:rPr>
          <w:rFonts w:ascii="Arial" w:hAnsi="Arial"/>
        </w:rPr>
      </w:pPr>
    </w:p>
    <w:p w:rsidR="00D34004" w:rsidRDefault="00D34004" w:rsidP="00061151">
      <w:pPr>
        <w:rPr>
          <w:rFonts w:ascii="Arial" w:hAnsi="Arial"/>
        </w:rPr>
      </w:pPr>
    </w:p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322"/>
        <w:gridCol w:w="7299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lastRenderedPageBreak/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  <w:r w:rsidRPr="00593223">
              <w:rPr>
                <w:rFonts w:ascii="Arial" w:hAnsi="Arial" w:cs="Arial"/>
                <w:szCs w:val="22"/>
              </w:rPr>
              <w:t xml:space="preserve">PROPUESTAS DE MEJORA </w:t>
            </w:r>
          </w:p>
          <w:p w:rsidR="00061151" w:rsidRPr="00593223" w:rsidRDefault="00061151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</w:p>
          <w:p w:rsidR="00061151" w:rsidRPr="00593223" w:rsidRDefault="00061151" w:rsidP="004267A3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CIENCIAS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1º BACH HUMANIDADES Y CIENCIAS SOCIALES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Default="00061151" w:rsidP="00061151">
      <w:pPr>
        <w:jc w:val="center"/>
        <w:rPr>
          <w:rFonts w:ascii="Arial" w:hAnsi="Arial"/>
        </w:rPr>
      </w:pPr>
    </w:p>
    <w:p w:rsidR="00061151" w:rsidRDefault="00061151" w:rsidP="00061151">
      <w:pPr>
        <w:spacing w:after="0"/>
        <w:ind w:firstLine="708"/>
        <w:rPr>
          <w:rFonts w:ascii="Arial" w:hAnsi="Arial"/>
          <w:b/>
          <w:sz w:val="28"/>
          <w:u w:val="single"/>
        </w:rPr>
      </w:pPr>
      <w:r>
        <w:rPr>
          <w:rFonts w:ascii="Arial" w:hAnsi="Arial"/>
          <w:b/>
          <w:sz w:val="28"/>
          <w:u w:val="single"/>
        </w:rPr>
        <w:t>2º BACHILLERATO</w:t>
      </w:r>
    </w:p>
    <w:p w:rsidR="00061151" w:rsidRDefault="00061151" w:rsidP="00061151">
      <w:pPr>
        <w:spacing w:after="0"/>
        <w:ind w:firstLine="708"/>
        <w:rPr>
          <w:rFonts w:ascii="Arial" w:hAnsi="Arial"/>
          <w:b/>
          <w:sz w:val="28"/>
          <w:u w:val="single"/>
        </w:rPr>
      </w:pPr>
    </w:p>
    <w:p w:rsidR="00061151" w:rsidRPr="00061151" w:rsidRDefault="00061151" w:rsidP="00061151">
      <w:pPr>
        <w:spacing w:after="0"/>
        <w:ind w:firstLine="708"/>
        <w:rPr>
          <w:rFonts w:ascii="Arial" w:hAnsi="Arial"/>
          <w:b/>
          <w:sz w:val="28"/>
          <w:u w:val="single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163"/>
        <w:gridCol w:w="2486"/>
        <w:gridCol w:w="2486"/>
        <w:gridCol w:w="2486"/>
      </w:tblGrid>
      <w:tr w:rsidR="00061151" w:rsidRPr="00593223">
        <w:trPr>
          <w:trHeight w:val="570"/>
        </w:trPr>
        <w:tc>
          <w:tcPr>
            <w:tcW w:w="2518" w:type="dxa"/>
            <w:tcBorders>
              <w:bottom w:val="single" w:sz="4" w:space="0" w:color="000000" w:themeColor="text1"/>
            </w:tcBorders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061151" w:rsidRPr="00593223" w:rsidRDefault="00061151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061151" w:rsidRPr="00593223" w:rsidRDefault="00061151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  <w:tc>
          <w:tcPr>
            <w:tcW w:w="3969" w:type="dxa"/>
            <w:tcBorders>
              <w:bottom w:val="single" w:sz="4" w:space="0" w:color="000000" w:themeColor="text1"/>
            </w:tcBorders>
          </w:tcPr>
          <w:p w:rsidR="00061151" w:rsidRPr="00593223" w:rsidRDefault="00061151" w:rsidP="00593223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% DE APROBADOS </w:t>
            </w:r>
            <w:r>
              <w:rPr>
                <w:rFonts w:ascii="Arial" w:hAnsi="Arial"/>
              </w:rPr>
              <w:t>___</w:t>
            </w:r>
            <w:r w:rsidRPr="00593223">
              <w:rPr>
                <w:rFonts w:ascii="Arial" w:hAnsi="Arial"/>
              </w:rPr>
              <w:t xml:space="preserve"> EVALUACIÓN</w:t>
            </w:r>
          </w:p>
        </w:tc>
      </w:tr>
      <w:tr w:rsidR="00061151" w:rsidRPr="00593223">
        <w:tc>
          <w:tcPr>
            <w:tcW w:w="2518" w:type="dxa"/>
          </w:tcPr>
          <w:p w:rsidR="00061151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061151" w:rsidRPr="00593223">
              <w:rPr>
                <w:rFonts w:ascii="Arial" w:hAnsi="Arial"/>
              </w:rPr>
              <w:t>º BACH CIENCIAS</w:t>
            </w: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18" w:type="dxa"/>
          </w:tcPr>
          <w:p w:rsidR="00061151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061151" w:rsidRPr="00593223">
              <w:rPr>
                <w:rFonts w:ascii="Arial" w:hAnsi="Arial"/>
              </w:rPr>
              <w:t>º BACH HUMANIDADES Y CIENCIAS SOCIALES</w:t>
            </w: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3969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4255D2" w:rsidRDefault="004255D2" w:rsidP="00061151">
      <w:pPr>
        <w:jc w:val="center"/>
        <w:rPr>
          <w:rFonts w:ascii="Arial" w:hAnsi="Arial"/>
        </w:rPr>
      </w:pPr>
    </w:p>
    <w:p w:rsidR="00061151" w:rsidRPr="00593223" w:rsidRDefault="00061151" w:rsidP="00061151">
      <w:pPr>
        <w:jc w:val="center"/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194"/>
        <w:gridCol w:w="3837"/>
        <w:gridCol w:w="857"/>
        <w:gridCol w:w="1003"/>
        <w:gridCol w:w="880"/>
        <w:gridCol w:w="850"/>
      </w:tblGrid>
      <w:tr w:rsidR="00061151" w:rsidRPr="00593223">
        <w:trPr>
          <w:trHeight w:val="140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7341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CRITERIOS DE EVALUACIÓN TRABAJADOS</w:t>
            </w:r>
          </w:p>
        </w:tc>
        <w:tc>
          <w:tcPr>
            <w:tcW w:w="3691" w:type="dxa"/>
            <w:gridSpan w:val="4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 MEDIO ALCANZADO</w:t>
            </w:r>
          </w:p>
        </w:tc>
      </w:tr>
      <w:tr w:rsidR="00061151" w:rsidRPr="00593223">
        <w:trPr>
          <w:trHeight w:val="140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7341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 xml:space="preserve">ALTO </w:t>
            </w:r>
          </w:p>
        </w:tc>
        <w:tc>
          <w:tcPr>
            <w:tcW w:w="100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MEDIO</w:t>
            </w:r>
          </w:p>
        </w:tc>
        <w:tc>
          <w:tcPr>
            <w:tcW w:w="944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BAJO</w:t>
            </w:r>
          </w:p>
        </w:tc>
        <w:tc>
          <w:tcPr>
            <w:tcW w:w="863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MUY BAJO</w:t>
            </w:r>
          </w:p>
        </w:tc>
      </w:tr>
      <w:tr w:rsidR="004255D2" w:rsidRPr="00593223">
        <w:tc>
          <w:tcPr>
            <w:tcW w:w="2549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BACH CIENCIAS</w:t>
            </w:r>
          </w:p>
        </w:tc>
        <w:tc>
          <w:tcPr>
            <w:tcW w:w="7341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003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944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63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</w:tr>
      <w:tr w:rsidR="004255D2" w:rsidRPr="00593223">
        <w:tc>
          <w:tcPr>
            <w:tcW w:w="2549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BACH HUMANIDADES Y CIENCIAS SOCIALES</w:t>
            </w:r>
          </w:p>
        </w:tc>
        <w:tc>
          <w:tcPr>
            <w:tcW w:w="7341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81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003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944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863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323"/>
        <w:gridCol w:w="7298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ADECUACIÓN DE LOS MATERIALES Y RECURSOS DIDÁCTICOS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4255D2" w:rsidRPr="00593223">
        <w:tc>
          <w:tcPr>
            <w:tcW w:w="2549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BACH CIENCIAS</w:t>
            </w:r>
          </w:p>
        </w:tc>
        <w:tc>
          <w:tcPr>
            <w:tcW w:w="11026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</w:tr>
      <w:tr w:rsidR="004255D2" w:rsidRPr="00593223">
        <w:tc>
          <w:tcPr>
            <w:tcW w:w="2549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BACH HUMANIDADES Y CIENCIAS SOCIALES</w:t>
            </w:r>
          </w:p>
        </w:tc>
        <w:tc>
          <w:tcPr>
            <w:tcW w:w="11026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jc w:val="center"/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320"/>
        <w:gridCol w:w="7301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lastRenderedPageBreak/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DISTRIBUCIÓN DE ESPACIOS Y TIEMPOS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4255D2" w:rsidRPr="00593223">
        <w:tc>
          <w:tcPr>
            <w:tcW w:w="2549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BACH CIENCIAS</w:t>
            </w:r>
          </w:p>
        </w:tc>
        <w:tc>
          <w:tcPr>
            <w:tcW w:w="11026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</w:tr>
      <w:tr w:rsidR="004255D2" w:rsidRPr="00593223">
        <w:tc>
          <w:tcPr>
            <w:tcW w:w="2549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BACH HUMANIDADES Y CIENCIAS SOCIALES</w:t>
            </w:r>
          </w:p>
        </w:tc>
        <w:tc>
          <w:tcPr>
            <w:tcW w:w="11026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318"/>
        <w:gridCol w:w="7303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MÉTODOS DIDÁCTICOS Y PEDAGÓGICOS UTILIZADOS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4255D2" w:rsidRPr="00593223">
        <w:tc>
          <w:tcPr>
            <w:tcW w:w="2549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BACH CIENCIAS</w:t>
            </w:r>
          </w:p>
        </w:tc>
        <w:tc>
          <w:tcPr>
            <w:tcW w:w="11026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</w:tr>
      <w:tr w:rsidR="004255D2" w:rsidRPr="00593223">
        <w:tc>
          <w:tcPr>
            <w:tcW w:w="2549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BACH HUMANIDADES Y CIENCIAS SOCIALES</w:t>
            </w:r>
          </w:p>
        </w:tc>
        <w:tc>
          <w:tcPr>
            <w:tcW w:w="11026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321"/>
        <w:gridCol w:w="7300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 xml:space="preserve">ADECUACIÓN DE LOS </w:t>
            </w:r>
            <w:r w:rsidR="00701F62">
              <w:rPr>
                <w:rFonts w:ascii="Arial" w:hAnsi="Arial" w:cs="Arial"/>
                <w:szCs w:val="22"/>
              </w:rPr>
              <w:t>SITUACIONES</w:t>
            </w:r>
            <w:bookmarkStart w:id="0" w:name="_GoBack"/>
            <w:bookmarkEnd w:id="0"/>
            <w:r w:rsidRPr="00593223">
              <w:rPr>
                <w:rFonts w:ascii="Arial" w:hAnsi="Arial" w:cs="Arial"/>
                <w:szCs w:val="22"/>
              </w:rPr>
              <w:t xml:space="preserve"> DE APRENDIZAJE EVALUABLES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4255D2" w:rsidRPr="00593223">
        <w:tc>
          <w:tcPr>
            <w:tcW w:w="2549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BACH CIENCIAS</w:t>
            </w:r>
          </w:p>
        </w:tc>
        <w:tc>
          <w:tcPr>
            <w:tcW w:w="11026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</w:tr>
      <w:tr w:rsidR="004255D2" w:rsidRPr="00593223">
        <w:tc>
          <w:tcPr>
            <w:tcW w:w="2549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BACH HUMANIDADES Y CIENCIAS SOCIALES</w:t>
            </w:r>
          </w:p>
        </w:tc>
        <w:tc>
          <w:tcPr>
            <w:tcW w:w="11026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315"/>
        <w:gridCol w:w="7306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3276A4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 w:cs="Arial"/>
                <w:szCs w:val="22"/>
              </w:rPr>
              <w:t>ESTRATEGIAS E INSTRUMENTOS DE EVALUACIÓN EMPLEADOS</w:t>
            </w: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4255D2" w:rsidRPr="00593223">
        <w:tc>
          <w:tcPr>
            <w:tcW w:w="2549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BACH CIENCIAS</w:t>
            </w:r>
          </w:p>
        </w:tc>
        <w:tc>
          <w:tcPr>
            <w:tcW w:w="11026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</w:tr>
      <w:tr w:rsidR="004255D2" w:rsidRPr="00593223">
        <w:tc>
          <w:tcPr>
            <w:tcW w:w="2549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Pr="00593223">
              <w:rPr>
                <w:rFonts w:ascii="Arial" w:hAnsi="Arial"/>
              </w:rPr>
              <w:t>º BACH HUMANIDADES Y CIENCIAS SOCIALES</w:t>
            </w:r>
          </w:p>
        </w:tc>
        <w:tc>
          <w:tcPr>
            <w:tcW w:w="11026" w:type="dxa"/>
          </w:tcPr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  <w:p w:rsidR="004255D2" w:rsidRPr="00593223" w:rsidRDefault="004255D2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315"/>
        <w:gridCol w:w="7306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  <w:r w:rsidRPr="00593223">
              <w:rPr>
                <w:rFonts w:ascii="Arial" w:hAnsi="Arial" w:cs="Arial"/>
                <w:szCs w:val="22"/>
              </w:rPr>
              <w:t>ANÁLISIS E IDENTIFICACIÓN DE LAS CAUSAS DE LOS RESULTADOS</w:t>
            </w:r>
          </w:p>
          <w:p w:rsidR="00061151" w:rsidRPr="00593223" w:rsidRDefault="00061151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</w:p>
          <w:p w:rsidR="00061151" w:rsidRPr="00593223" w:rsidRDefault="00061151" w:rsidP="004267A3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061151" w:rsidRPr="00593223">
              <w:rPr>
                <w:rFonts w:ascii="Arial" w:hAnsi="Arial"/>
              </w:rPr>
              <w:t>º BACH CIENCIAS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>2</w:t>
            </w:r>
            <w:r w:rsidR="00061151" w:rsidRPr="00593223">
              <w:rPr>
                <w:rFonts w:ascii="Arial" w:hAnsi="Arial"/>
              </w:rPr>
              <w:t>º BACH HUMANIDADES Y CIENCIAS SOCIALES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Pr="00593223" w:rsidRDefault="00061151" w:rsidP="00061151">
      <w:pPr>
        <w:rPr>
          <w:rFonts w:ascii="Arial" w:hAnsi="Arial"/>
        </w:rPr>
      </w:pPr>
    </w:p>
    <w:tbl>
      <w:tblPr>
        <w:tblStyle w:val="Tablaconcuadrcula"/>
        <w:tblW w:w="0" w:type="auto"/>
        <w:tblLook w:val="00BF" w:firstRow="1" w:lastRow="0" w:firstColumn="1" w:lastColumn="0" w:noHBand="0" w:noVBand="0"/>
      </w:tblPr>
      <w:tblGrid>
        <w:gridCol w:w="2322"/>
        <w:gridCol w:w="7299"/>
      </w:tblGrid>
      <w:tr w:rsidR="00061151" w:rsidRPr="00593223">
        <w:trPr>
          <w:trHeight w:val="281"/>
        </w:trPr>
        <w:tc>
          <w:tcPr>
            <w:tcW w:w="2549" w:type="dxa"/>
            <w:vMerge w:val="restart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  <w:r w:rsidRPr="00593223">
              <w:rPr>
                <w:rFonts w:ascii="Arial" w:hAnsi="Arial"/>
              </w:rPr>
              <w:t>NIVEL</w:t>
            </w:r>
          </w:p>
        </w:tc>
        <w:tc>
          <w:tcPr>
            <w:tcW w:w="11026" w:type="dxa"/>
            <w:vMerge w:val="restart"/>
          </w:tcPr>
          <w:p w:rsidR="00061151" w:rsidRPr="00593223" w:rsidRDefault="00061151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  <w:r w:rsidRPr="00593223">
              <w:rPr>
                <w:rFonts w:ascii="Arial" w:hAnsi="Arial" w:cs="Arial"/>
                <w:szCs w:val="22"/>
              </w:rPr>
              <w:t xml:space="preserve">PROPUESTAS DE MEJORA </w:t>
            </w:r>
          </w:p>
          <w:p w:rsidR="00061151" w:rsidRPr="00593223" w:rsidRDefault="00061151" w:rsidP="004267A3">
            <w:pPr>
              <w:tabs>
                <w:tab w:val="left" w:pos="-720"/>
              </w:tabs>
              <w:suppressAutoHyphens/>
              <w:jc w:val="center"/>
              <w:rPr>
                <w:rFonts w:ascii="Arial" w:hAnsi="Arial" w:cs="Arial"/>
                <w:szCs w:val="22"/>
              </w:rPr>
            </w:pPr>
          </w:p>
          <w:p w:rsidR="00061151" w:rsidRPr="00593223" w:rsidRDefault="00061151" w:rsidP="004267A3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rPr>
          <w:trHeight w:val="281"/>
        </w:trPr>
        <w:tc>
          <w:tcPr>
            <w:tcW w:w="2549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  <w:tc>
          <w:tcPr>
            <w:tcW w:w="11026" w:type="dxa"/>
            <w:vMerge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061151" w:rsidRPr="00593223">
              <w:rPr>
                <w:rFonts w:ascii="Arial" w:hAnsi="Arial"/>
              </w:rPr>
              <w:t>º BACH CIENCIAS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  <w:tr w:rsidR="00061151" w:rsidRPr="00593223">
        <w:tc>
          <w:tcPr>
            <w:tcW w:w="2549" w:type="dxa"/>
          </w:tcPr>
          <w:p w:rsidR="00061151" w:rsidRPr="00593223" w:rsidRDefault="004255D2" w:rsidP="00A10848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061151" w:rsidRPr="00593223">
              <w:rPr>
                <w:rFonts w:ascii="Arial" w:hAnsi="Arial"/>
              </w:rPr>
              <w:t>º BACH HUMANIDADES Y CIENCIAS SOCIALES</w:t>
            </w:r>
          </w:p>
        </w:tc>
        <w:tc>
          <w:tcPr>
            <w:tcW w:w="11026" w:type="dxa"/>
          </w:tcPr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  <w:p w:rsidR="00061151" w:rsidRPr="00593223" w:rsidRDefault="00061151" w:rsidP="00A10848">
            <w:pPr>
              <w:jc w:val="center"/>
              <w:rPr>
                <w:rFonts w:ascii="Arial" w:hAnsi="Arial"/>
              </w:rPr>
            </w:pPr>
          </w:p>
        </w:tc>
      </w:tr>
    </w:tbl>
    <w:p w:rsidR="00061151" w:rsidRDefault="00061151" w:rsidP="00061151">
      <w:pPr>
        <w:jc w:val="center"/>
        <w:rPr>
          <w:rFonts w:ascii="Arial" w:hAnsi="Arial"/>
        </w:rPr>
      </w:pPr>
    </w:p>
    <w:p w:rsidR="00061151" w:rsidRPr="00593223" w:rsidRDefault="00061151" w:rsidP="00A10848">
      <w:pPr>
        <w:jc w:val="center"/>
        <w:rPr>
          <w:rFonts w:ascii="Arial" w:hAnsi="Arial"/>
        </w:rPr>
      </w:pPr>
    </w:p>
    <w:sectPr w:rsidR="00061151" w:rsidRPr="00593223" w:rsidSect="00683746">
      <w:headerReference w:type="default" r:id="rId6"/>
      <w:pgSz w:w="11899" w:h="16838"/>
      <w:pgMar w:top="1134" w:right="1134" w:bottom="1134" w:left="1134" w:header="1361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5B4" w:rsidRDefault="00B505B4">
      <w:pPr>
        <w:spacing w:after="0"/>
      </w:pPr>
      <w:r>
        <w:separator/>
      </w:r>
    </w:p>
  </w:endnote>
  <w:endnote w:type="continuationSeparator" w:id="0">
    <w:p w:rsidR="00B505B4" w:rsidRDefault="00B505B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5B4" w:rsidRDefault="00B505B4">
      <w:pPr>
        <w:spacing w:after="0"/>
      </w:pPr>
      <w:r>
        <w:separator/>
      </w:r>
    </w:p>
  </w:footnote>
  <w:footnote w:type="continuationSeparator" w:id="0">
    <w:p w:rsidR="00B505B4" w:rsidRDefault="00B505B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746" w:rsidRDefault="00701F62">
    <w:pPr>
      <w:pStyle w:val="Encabezado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8752" behindDoc="1" locked="0" layoutInCell="1" allowOverlap="1">
              <wp:simplePos x="0" y="0"/>
              <wp:positionH relativeFrom="column">
                <wp:posOffset>1729740</wp:posOffset>
              </wp:positionH>
              <wp:positionV relativeFrom="paragraph">
                <wp:posOffset>-585470</wp:posOffset>
              </wp:positionV>
              <wp:extent cx="3147695" cy="50292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7695" cy="5029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gradFill rotWithShape="0">
                              <a:gsLst>
                                <a:gs pos="0">
                                  <a:srgbClr val="92CDDC"/>
                                </a:gs>
                                <a:gs pos="50000">
                                  <a:srgbClr val="DAEEF3"/>
                                </a:gs>
                                <a:gs pos="100000">
                                  <a:srgbClr val="92CDDC"/>
                                </a:gs>
                              </a:gsLst>
                              <a:lin ang="18900000" scaled="1"/>
                            </a:gra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95B3D7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3746" w:rsidRPr="00293FBA" w:rsidRDefault="00683746" w:rsidP="00683746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color w:val="1F497D"/>
                            </w:rPr>
                          </w:pPr>
                          <w:r w:rsidRPr="00293FBA">
                            <w:rPr>
                              <w:rFonts w:ascii="Arial" w:hAnsi="Arial"/>
                              <w:b/>
                              <w:color w:val="1F497D"/>
                              <w:szCs w:val="22"/>
                            </w:rPr>
                            <w:t xml:space="preserve"> </w:t>
                          </w:r>
                          <w:r w:rsidRPr="00293FBA">
                            <w:rPr>
                              <w:rFonts w:ascii="Arial" w:hAnsi="Arial"/>
                              <w:b/>
                              <w:color w:val="1F497D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1F497D"/>
                            </w:rPr>
                            <w:t>ANÁLISIS RESULTADOS EVALUACIÓN</w:t>
                          </w:r>
                        </w:p>
                        <w:p w:rsidR="00683746" w:rsidRPr="00293FBA" w:rsidRDefault="00683746" w:rsidP="00683746">
                          <w:pPr>
                            <w:spacing w:line="312" w:lineRule="auto"/>
                            <w:jc w:val="center"/>
                            <w:rPr>
                              <w:rFonts w:ascii="Arial" w:hAnsi="Arial"/>
                              <w:color w:val="1F497D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36.2pt;margin-top:-46.1pt;width:247.85pt;height:39.6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" filled="f" fillcolor="#92cddc" stroked="f" strokecolor="#95b3d7" strokeweight=".25pt">
              <v:fill color2="#daeef3" angle="135" focus="50%" type="gradient"/>
              <v:textbox>
                <w:txbxContent>
                  <w:p w:rsidR="00683746" w:rsidRPr="00293FBA" w:rsidRDefault="00683746" w:rsidP="00683746">
                    <w:pPr>
                      <w:spacing w:line="312" w:lineRule="auto"/>
                      <w:jc w:val="center"/>
                      <w:rPr>
                        <w:rFonts w:ascii="Arial" w:hAnsi="Arial"/>
                        <w:color w:val="1F497D"/>
                      </w:rPr>
                    </w:pPr>
                    <w:r w:rsidRPr="00293FBA">
                      <w:rPr>
                        <w:rFonts w:ascii="Arial" w:hAnsi="Arial"/>
                        <w:b/>
                        <w:color w:val="1F497D"/>
                        <w:szCs w:val="22"/>
                      </w:rPr>
                      <w:t xml:space="preserve"> </w:t>
                    </w:r>
                    <w:r w:rsidRPr="00293FBA">
                      <w:rPr>
                        <w:rFonts w:ascii="Arial" w:hAnsi="Arial"/>
                        <w:b/>
                        <w:color w:val="1F497D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1F497D"/>
                      </w:rPr>
                      <w:t>ANÁLISIS RESULTADOS EVALUACIÓN</w:t>
                    </w:r>
                  </w:p>
                  <w:p w:rsidR="00683746" w:rsidRPr="00293FBA" w:rsidRDefault="00683746" w:rsidP="00683746">
                    <w:pPr>
                      <w:spacing w:line="312" w:lineRule="auto"/>
                      <w:jc w:val="center"/>
                      <w:rPr>
                        <w:rFonts w:ascii="Arial" w:hAnsi="Arial"/>
                        <w:color w:val="1F497D"/>
                      </w:rPr>
                    </w:pPr>
                  </w:p>
                </w:txbxContent>
              </v:textbox>
            </v:shape>
          </w:pict>
        </mc:Fallback>
      </mc:AlternateContent>
    </w:r>
    <w:r w:rsidR="00683746">
      <w:rPr>
        <w:noProof/>
        <w:lang w:val="es-ES" w:eastAsia="es-ES"/>
      </w:rPr>
      <w:drawing>
        <wp:anchor distT="0" distB="0" distL="114300" distR="114300" simplePos="0" relativeHeight="25165670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-498475</wp:posOffset>
          </wp:positionV>
          <wp:extent cx="1221740" cy="375285"/>
          <wp:effectExtent l="25400" t="0" r="0" b="0"/>
          <wp:wrapNone/>
          <wp:docPr id="8" name="Imagen 1" descr="ATENE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ATENE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740" cy="375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83746">
      <w:rPr>
        <w:noProof/>
        <w:lang w:val="es-ES" w:eastAsia="es-E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5476875</wp:posOffset>
          </wp:positionH>
          <wp:positionV relativeFrom="paragraph">
            <wp:posOffset>-600075</wp:posOffset>
          </wp:positionV>
          <wp:extent cx="760095" cy="380365"/>
          <wp:effectExtent l="25400" t="0" r="1905" b="0"/>
          <wp:wrapSquare wrapText="bothSides"/>
          <wp:docPr id="9" name="Imagen 3" descr="Junta Comunidad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Junta Comunidad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" cy="3803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904"/>
    <w:rsid w:val="00061151"/>
    <w:rsid w:val="00260EDC"/>
    <w:rsid w:val="003276A4"/>
    <w:rsid w:val="004255D2"/>
    <w:rsid w:val="004267A3"/>
    <w:rsid w:val="005100B7"/>
    <w:rsid w:val="00555F03"/>
    <w:rsid w:val="00593223"/>
    <w:rsid w:val="005E154A"/>
    <w:rsid w:val="00667C06"/>
    <w:rsid w:val="00683746"/>
    <w:rsid w:val="00701F62"/>
    <w:rsid w:val="00903563"/>
    <w:rsid w:val="00995969"/>
    <w:rsid w:val="00A10848"/>
    <w:rsid w:val="00AC2B56"/>
    <w:rsid w:val="00B505B4"/>
    <w:rsid w:val="00C30E63"/>
    <w:rsid w:val="00CB2F24"/>
    <w:rsid w:val="00CF2C45"/>
    <w:rsid w:val="00D34004"/>
    <w:rsid w:val="00DD10B2"/>
    <w:rsid w:val="00E40C5B"/>
    <w:rsid w:val="00FC5D5C"/>
    <w:rsid w:val="00FE290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854E2E"/>
  <w15:docId w15:val="{E830C354-D506-44CB-A53F-ED69FE981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3EF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10848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semiHidden/>
    <w:unhideWhenUsed/>
    <w:rsid w:val="00683746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83746"/>
  </w:style>
  <w:style w:type="paragraph" w:styleId="Piedepgina">
    <w:name w:val="footer"/>
    <w:basedOn w:val="Normal"/>
    <w:link w:val="PiedepginaCar"/>
    <w:uiPriority w:val="99"/>
    <w:semiHidden/>
    <w:unhideWhenUsed/>
    <w:rsid w:val="00683746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83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1019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trillo</dc:creator>
  <cp:keywords/>
  <cp:lastModifiedBy>Guadalupe</cp:lastModifiedBy>
  <cp:revision>3</cp:revision>
  <dcterms:created xsi:type="dcterms:W3CDTF">2026-06-01T08:46:00Z</dcterms:created>
  <dcterms:modified xsi:type="dcterms:W3CDTF">2026-06-01T08:46:00Z</dcterms:modified>
</cp:coreProperties>
</file>